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B38D" w14:textId="5535217A" w:rsidR="00917FA8" w:rsidRDefault="00917FA8" w:rsidP="00917FA8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>Pre-Calculus Mathematics 10</w:t>
      </w:r>
    </w:p>
    <w:p w14:paraId="05CD37E6" w14:textId="77777777" w:rsidR="00917FA8" w:rsidRDefault="00917FA8" w:rsidP="00D3317F">
      <w:pPr>
        <w:rPr>
          <w:b/>
          <w:bCs/>
          <w:sz w:val="28"/>
          <w:szCs w:val="28"/>
        </w:rPr>
      </w:pPr>
    </w:p>
    <w:p w14:paraId="2CE621E9" w14:textId="7D76115D" w:rsidR="00917FA8" w:rsidRPr="00392FCC" w:rsidRDefault="00E505E5" w:rsidP="00917FA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852455" wp14:editId="542761BD">
                <wp:simplePos x="0" y="0"/>
                <wp:positionH relativeFrom="column">
                  <wp:posOffset>4672853</wp:posOffset>
                </wp:positionH>
                <wp:positionV relativeFrom="paragraph">
                  <wp:posOffset>76648</wp:posOffset>
                </wp:positionV>
                <wp:extent cx="1237017" cy="537883"/>
                <wp:effectExtent l="0" t="0" r="762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017" cy="537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981AC" w14:textId="4DAD7351" w:rsidR="00E505E5" w:rsidRPr="00E505E5" w:rsidRDefault="00E505E5" w:rsidP="00E505E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505E5">
                              <w:rPr>
                                <w:sz w:val="48"/>
                                <w:szCs w:val="48"/>
                              </w:rPr>
                              <w:t>____/50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245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7.95pt;margin-top:6.05pt;width:97.4pt;height:4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" fillcolor="white [3201]" strokeweight=".5pt">
                <v:textbox>
                  <w:txbxContent>
                    <w:p w14:paraId="6A7981AC" w14:textId="4DAD7351" w:rsidR="00E505E5" w:rsidRPr="00E505E5" w:rsidRDefault="00E505E5" w:rsidP="00E505E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505E5">
                        <w:rPr>
                          <w:sz w:val="48"/>
                          <w:szCs w:val="48"/>
                        </w:rPr>
                        <w:t>____/50</w:t>
                      </w:r>
                    </w:p>
                  </w:txbxContent>
                </v:textbox>
              </v:shape>
            </w:pict>
          </mc:Fallback>
        </mc:AlternateContent>
      </w:r>
    </w:p>
    <w:p w14:paraId="13AFB9B2" w14:textId="787F8978" w:rsidR="00917FA8" w:rsidRPr="00392FCC" w:rsidRDefault="00917FA8" w:rsidP="00917FA8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 xml:space="preserve">Chapter </w:t>
      </w:r>
      <w:r>
        <w:rPr>
          <w:b/>
          <w:bCs/>
          <w:sz w:val="28"/>
          <w:szCs w:val="28"/>
        </w:rPr>
        <w:t>7</w:t>
      </w:r>
      <w:r w:rsidRPr="00392FCC">
        <w:rPr>
          <w:b/>
          <w:bCs/>
          <w:sz w:val="28"/>
          <w:szCs w:val="28"/>
        </w:rPr>
        <w:t xml:space="preserve"> Test</w:t>
      </w:r>
    </w:p>
    <w:p w14:paraId="0794FE9C" w14:textId="359F310F" w:rsidR="00917FA8" w:rsidRDefault="00917FA8" w:rsidP="00917FA8"/>
    <w:p w14:paraId="79F84DEE" w14:textId="336A0E99" w:rsidR="00917FA8" w:rsidRDefault="00917FA8" w:rsidP="00917FA8"/>
    <w:p w14:paraId="45D2AA8E" w14:textId="77777777" w:rsidR="00917FA8" w:rsidRDefault="00917FA8" w:rsidP="00917FA8">
      <w:pPr>
        <w:rPr>
          <w:b/>
          <w:bCs/>
        </w:rPr>
      </w:pPr>
    </w:p>
    <w:p w14:paraId="3DE5F69B" w14:textId="1C53488C" w:rsidR="00917FA8" w:rsidRPr="002F4894" w:rsidRDefault="00917FA8" w:rsidP="00917FA8">
      <w:pPr>
        <w:rPr>
          <w:b/>
          <w:bCs/>
        </w:rPr>
      </w:pPr>
      <w:r w:rsidRPr="002F4894">
        <w:rPr>
          <w:b/>
          <w:bCs/>
        </w:rPr>
        <w:t>Name: __________________________________________</w:t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 xml:space="preserve">Date: </w:t>
      </w:r>
      <w:r w:rsidR="00E505E5" w:rsidRPr="00E505E5">
        <w:rPr>
          <w:b/>
          <w:bCs/>
        </w:rPr>
        <w:t>May 29, 2022</w:t>
      </w:r>
    </w:p>
    <w:p w14:paraId="258C74F7" w14:textId="0D6DBD82" w:rsidR="00917FA8" w:rsidRPr="00917FA8" w:rsidRDefault="00917FA8" w:rsidP="00917FA8">
      <w:pPr>
        <w:rPr>
          <w:b/>
          <w:bCs/>
        </w:rPr>
      </w:pP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>Mr. Formaran</w:t>
      </w:r>
    </w:p>
    <w:p w14:paraId="2DAEE72D" w14:textId="3B1DF111" w:rsidR="00071A3C" w:rsidRDefault="00071A3C" w:rsidP="00917FA8">
      <w:pPr>
        <w:rPr>
          <w:b/>
          <w:bCs/>
        </w:rPr>
      </w:pPr>
    </w:p>
    <w:p w14:paraId="13860E70" w14:textId="0DC1830B" w:rsidR="00917FA8" w:rsidRPr="00E87891" w:rsidRDefault="00917FA8" w:rsidP="00917FA8">
      <w:pPr>
        <w:rPr>
          <w:b/>
          <w:bCs/>
        </w:rPr>
      </w:pPr>
      <w:r w:rsidRPr="002505AB">
        <w:rPr>
          <w:b/>
          <w:bCs/>
        </w:rPr>
        <w:t>True or False</w:t>
      </w:r>
      <w:r w:rsidR="00E87891">
        <w:rPr>
          <w:b/>
          <w:bCs/>
        </w:rPr>
        <w:tab/>
      </w:r>
      <w:r w:rsidR="00E87891">
        <w:rPr>
          <w:b/>
          <w:bCs/>
        </w:rPr>
        <w:tab/>
      </w:r>
      <w:r w:rsidR="00E87891">
        <w:rPr>
          <w:b/>
          <w:bCs/>
        </w:rPr>
        <w:tab/>
      </w:r>
      <w:r w:rsidR="00E87891">
        <w:rPr>
          <w:b/>
          <w:bCs/>
        </w:rPr>
        <w:tab/>
      </w:r>
      <w:r w:rsidR="00E87891">
        <w:rPr>
          <w:b/>
          <w:bCs/>
        </w:rPr>
        <w:tab/>
      </w:r>
      <w:r w:rsidR="00E87891">
        <w:rPr>
          <w:b/>
          <w:bCs/>
        </w:rPr>
        <w:tab/>
      </w:r>
      <w:r w:rsidR="00E87891">
        <w:rPr>
          <w:b/>
          <w:bCs/>
        </w:rPr>
        <w:tab/>
      </w:r>
      <w:r w:rsidR="00E87891">
        <w:rPr>
          <w:b/>
          <w:bCs/>
        </w:rPr>
        <w:tab/>
      </w:r>
      <w:r w:rsidR="00E87891">
        <w:rPr>
          <w:b/>
          <w:bCs/>
        </w:rPr>
        <w:tab/>
        <w:t>______/10 marks</w:t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505AB">
        <w:rPr>
          <w:b/>
          <w:bCs/>
        </w:rPr>
        <w:t xml:space="preserve"> </w:t>
      </w:r>
    </w:p>
    <w:p w14:paraId="19C356E3" w14:textId="538AD92D" w:rsidR="00F5636E" w:rsidRPr="00C80B15" w:rsidRDefault="00917FA8" w:rsidP="00917FA8">
      <w:r w:rsidRPr="00C80B15">
        <w:t>________</w:t>
      </w:r>
      <w:r w:rsidR="00D3317F">
        <w:t>1</w:t>
      </w:r>
      <w:r w:rsidRPr="00C80B15">
        <w:t>.</w:t>
      </w:r>
      <w:r w:rsidRPr="00C80B15">
        <w:tab/>
        <w:t>Principal is the fee charged for the use of money</w:t>
      </w:r>
    </w:p>
    <w:p w14:paraId="477DAA9B" w14:textId="13042271" w:rsidR="00C5749F" w:rsidRDefault="00917FA8" w:rsidP="00917FA8">
      <w:r w:rsidRPr="00C80B15">
        <w:t>________</w:t>
      </w:r>
      <w:r w:rsidR="00C5749F">
        <w:t>2</w:t>
      </w:r>
      <w:r w:rsidRPr="00C80B15">
        <w:t>.</w:t>
      </w:r>
      <w:r w:rsidRPr="00C80B15">
        <w:tab/>
      </w:r>
      <w:r w:rsidR="00C5749F">
        <w:t xml:space="preserve">When interest is calculated on the principal plus any previously earned interest is </w:t>
      </w:r>
    </w:p>
    <w:p w14:paraId="67C5A250" w14:textId="20AA0479" w:rsidR="00C5749F" w:rsidRDefault="00C5749F" w:rsidP="00C5749F">
      <w:pPr>
        <w:ind w:left="720" w:firstLine="720"/>
      </w:pPr>
      <w:r>
        <w:t>called compound interest.</w:t>
      </w:r>
    </w:p>
    <w:p w14:paraId="357A4B02" w14:textId="02BBF73F" w:rsidR="00C5749F" w:rsidRDefault="00C5749F" w:rsidP="00C5749F">
      <w:r>
        <w:t xml:space="preserve">________3. </w:t>
      </w:r>
      <w:r>
        <w:tab/>
        <w:t>Gross pay includes commission bonuses and tips</w:t>
      </w:r>
    </w:p>
    <w:p w14:paraId="0008EB0E" w14:textId="0A17348A" w:rsidR="00C5749F" w:rsidRPr="00C80B15" w:rsidRDefault="00C5749F" w:rsidP="00C5749F">
      <w:r>
        <w:t>________4.</w:t>
      </w:r>
      <w:r>
        <w:tab/>
        <w:t>The Canadian tax system is a progressive system.</w:t>
      </w:r>
    </w:p>
    <w:p w14:paraId="0DF1CEDF" w14:textId="09EA75F5" w:rsidR="00917FA8" w:rsidRPr="00C80B15" w:rsidRDefault="00917FA8" w:rsidP="00917FA8">
      <w:r w:rsidRPr="00C80B15">
        <w:t>________5.</w:t>
      </w:r>
      <w:r w:rsidRPr="00C80B15">
        <w:tab/>
      </w:r>
      <w:r w:rsidR="00C5749F">
        <w:t>Deduction includes federal tax, provincial tax, EI, CPP and sick leave.</w:t>
      </w:r>
    </w:p>
    <w:p w14:paraId="2D1504CB" w14:textId="398A6D81" w:rsidR="00917FA8" w:rsidRPr="00C80B15" w:rsidRDefault="00917FA8" w:rsidP="00917FA8">
      <w:r w:rsidRPr="00C80B15">
        <w:t>________6.</w:t>
      </w:r>
      <w:r w:rsidRPr="00C80B15">
        <w:tab/>
        <w:t>Future Amount = P</w:t>
      </w:r>
      <w:r w:rsidR="00231481">
        <w:t>rincipal</w:t>
      </w:r>
      <w:r w:rsidRPr="00C80B15">
        <w:t xml:space="preserve"> + Interest</w:t>
      </w:r>
      <w:r w:rsidRPr="00C80B15">
        <w:tab/>
        <w:t>[A = P(1 + rt)]</w:t>
      </w:r>
    </w:p>
    <w:p w14:paraId="17E68D1D" w14:textId="1F259436" w:rsidR="00917FA8" w:rsidRPr="00C80B15" w:rsidRDefault="00917FA8" w:rsidP="00917FA8">
      <w:r w:rsidRPr="00C80B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8F2B0" wp14:editId="202FD504">
                <wp:simplePos x="0" y="0"/>
                <wp:positionH relativeFrom="column">
                  <wp:posOffset>3473018</wp:posOffset>
                </wp:positionH>
                <wp:positionV relativeFrom="paragraph">
                  <wp:posOffset>58420</wp:posOffset>
                </wp:positionV>
                <wp:extent cx="242570" cy="4044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BC6E5" w14:textId="77777777" w:rsidR="00917FA8" w:rsidRPr="00FB16F2" w:rsidRDefault="00917FA8" w:rsidP="00917FA8">
                            <w:pPr>
                              <w:jc w:val="center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>r</w:t>
                            </w:r>
                          </w:p>
                          <w:p w14:paraId="03EA24B9" w14:textId="77777777" w:rsidR="00917FA8" w:rsidRPr="00FB16F2" w:rsidRDefault="00917FA8" w:rsidP="00917FA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F2B0" id="Text Box 9" o:spid="_x0000_s1047" type="#_x0000_t202" style="position:absolute;margin-left:273.45pt;margin-top:4.6pt;width:19.1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" filled="f" stroked="f" strokeweight=".5pt">
                <v:textbox>
                  <w:txbxContent>
                    <w:p w14:paraId="485BC6E5" w14:textId="77777777" w:rsidR="00917FA8" w:rsidRPr="00FB16F2" w:rsidRDefault="00917FA8" w:rsidP="00917FA8">
                      <w:pPr>
                        <w:jc w:val="center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sz w:val="21"/>
                          <w:szCs w:val="21"/>
                          <w:u w:val="single"/>
                        </w:rPr>
                        <w:t>r</w:t>
                      </w:r>
                    </w:p>
                    <w:p w14:paraId="03EA24B9" w14:textId="77777777" w:rsidR="00917FA8" w:rsidRPr="00FB16F2" w:rsidRDefault="00917FA8" w:rsidP="00917FA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80B15">
        <w:t>________7.</w:t>
      </w:r>
      <w:r w:rsidRPr="00C80B15">
        <w:tab/>
        <w:t>Compounded monthly means the rate will be divided by 4</w:t>
      </w:r>
    </w:p>
    <w:p w14:paraId="7370D2CE" w14:textId="47478E29" w:rsidR="00917FA8" w:rsidRPr="00C80B15" w:rsidRDefault="00917FA8" w:rsidP="00917FA8">
      <w:r w:rsidRPr="00C80B15">
        <w:t>________8.</w:t>
      </w:r>
      <w:r w:rsidRPr="00C80B15">
        <w:tab/>
        <w:t>Future Amount,</w:t>
      </w:r>
      <w:r w:rsidRPr="00C80B15">
        <w:tab/>
        <w:t xml:space="preserve">A </w:t>
      </w:r>
      <w:r w:rsidRPr="00C80B15">
        <w:tab/>
        <w:t xml:space="preserve">= </w:t>
      </w:r>
      <w:r w:rsidRPr="00C80B15">
        <w:tab/>
        <w:t>P(1 +     )</w:t>
      </w:r>
      <w:proofErr w:type="spellStart"/>
      <w:r w:rsidRPr="00C80B15">
        <w:rPr>
          <w:vertAlign w:val="superscript"/>
        </w:rPr>
        <w:t>nt</w:t>
      </w:r>
      <w:proofErr w:type="spellEnd"/>
    </w:p>
    <w:p w14:paraId="24F6D37E" w14:textId="571F45E3" w:rsidR="00917FA8" w:rsidRPr="00C80B15" w:rsidRDefault="00917FA8" w:rsidP="00917FA8">
      <w:r w:rsidRPr="00C80B15">
        <w:t>________9.</w:t>
      </w:r>
      <w:r w:rsidRPr="00C80B15">
        <w:tab/>
        <w:t xml:space="preserve">Net pay refers to any money your employer pays to you before deduction. </w:t>
      </w:r>
    </w:p>
    <w:p w14:paraId="70B9091D" w14:textId="29D9211A" w:rsidR="00917FA8" w:rsidRPr="00C80B15" w:rsidRDefault="00917FA8" w:rsidP="00917FA8">
      <w:r w:rsidRPr="00C80B15">
        <w:t>_______10.</w:t>
      </w:r>
      <w:r w:rsidRPr="00C80B15">
        <w:tab/>
        <w:t xml:space="preserve">Gross pay is the amount of money you actually receive each pay period. </w:t>
      </w:r>
    </w:p>
    <w:p w14:paraId="4D7B38C9" w14:textId="1E7A763D" w:rsidR="00917FA8" w:rsidRDefault="00917FA8" w:rsidP="00917FA8"/>
    <w:p w14:paraId="276709F1" w14:textId="433BE7F4" w:rsidR="00917FA8" w:rsidRPr="00071A3C" w:rsidRDefault="00071A3C" w:rsidP="00917FA8">
      <w:pPr>
        <w:rPr>
          <w:b/>
          <w:bCs/>
        </w:rPr>
      </w:pPr>
      <w:r w:rsidRPr="00071A3C">
        <w:rPr>
          <w:b/>
          <w:bCs/>
        </w:rPr>
        <w:t>Complete the tables below (Round up to hundredths)</w:t>
      </w:r>
      <w:r w:rsidR="00E87891">
        <w:rPr>
          <w:b/>
          <w:bCs/>
        </w:rPr>
        <w:tab/>
      </w:r>
      <w:r w:rsidR="00E87891">
        <w:rPr>
          <w:b/>
          <w:bCs/>
        </w:rPr>
        <w:tab/>
      </w:r>
      <w:r w:rsidR="00E87891">
        <w:rPr>
          <w:b/>
          <w:bCs/>
        </w:rPr>
        <w:tab/>
        <w:t>_____/14 marks</w:t>
      </w:r>
      <w:r w:rsidR="00DF0A06">
        <w:rPr>
          <w:b/>
          <w:bCs/>
        </w:rPr>
        <w:tab/>
      </w:r>
      <w:r w:rsidR="00DF0A06">
        <w:rPr>
          <w:b/>
          <w:bCs/>
        </w:rPr>
        <w:tab/>
        <w:t xml:space="preserve">   </w:t>
      </w:r>
    </w:p>
    <w:p w14:paraId="3D693F36" w14:textId="77777777" w:rsidR="00071A3C" w:rsidRDefault="00071A3C" w:rsidP="00071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1A3C" w14:paraId="0F1C2F3B" w14:textId="77777777" w:rsidTr="008656A9">
        <w:tc>
          <w:tcPr>
            <w:tcW w:w="2337" w:type="dxa"/>
          </w:tcPr>
          <w:p w14:paraId="09AAD8F5" w14:textId="77777777" w:rsidR="00071A3C" w:rsidRPr="003E6210" w:rsidRDefault="00071A3C" w:rsidP="008656A9">
            <w:pPr>
              <w:jc w:val="center"/>
              <w:rPr>
                <w:b/>
                <w:bCs/>
              </w:rPr>
            </w:pPr>
            <w:r w:rsidRPr="003E6210">
              <w:rPr>
                <w:b/>
                <w:bCs/>
              </w:rPr>
              <w:t>Principal</w:t>
            </w:r>
          </w:p>
        </w:tc>
        <w:tc>
          <w:tcPr>
            <w:tcW w:w="2337" w:type="dxa"/>
          </w:tcPr>
          <w:p w14:paraId="7A51D66A" w14:textId="77777777" w:rsidR="00071A3C" w:rsidRPr="003E6210" w:rsidRDefault="00071A3C" w:rsidP="008656A9">
            <w:pPr>
              <w:jc w:val="center"/>
              <w:rPr>
                <w:b/>
                <w:bCs/>
              </w:rPr>
            </w:pPr>
            <w:r w:rsidRPr="003E6210">
              <w:rPr>
                <w:b/>
                <w:bCs/>
              </w:rPr>
              <w:t>Rate</w:t>
            </w:r>
          </w:p>
        </w:tc>
        <w:tc>
          <w:tcPr>
            <w:tcW w:w="2338" w:type="dxa"/>
          </w:tcPr>
          <w:p w14:paraId="309B8F2E" w14:textId="77777777" w:rsidR="00071A3C" w:rsidRPr="003E6210" w:rsidRDefault="00071A3C" w:rsidP="008656A9">
            <w:pPr>
              <w:jc w:val="center"/>
              <w:rPr>
                <w:b/>
                <w:bCs/>
              </w:rPr>
            </w:pPr>
            <w:r w:rsidRPr="003E6210">
              <w:rPr>
                <w:b/>
                <w:bCs/>
              </w:rPr>
              <w:t>Time</w:t>
            </w:r>
          </w:p>
        </w:tc>
        <w:tc>
          <w:tcPr>
            <w:tcW w:w="2338" w:type="dxa"/>
          </w:tcPr>
          <w:p w14:paraId="5AD09620" w14:textId="77777777" w:rsidR="00071A3C" w:rsidRPr="003E6210" w:rsidRDefault="00071A3C" w:rsidP="008656A9">
            <w:pPr>
              <w:jc w:val="center"/>
              <w:rPr>
                <w:b/>
                <w:bCs/>
              </w:rPr>
            </w:pPr>
            <w:r w:rsidRPr="003E6210">
              <w:rPr>
                <w:b/>
                <w:bCs/>
              </w:rPr>
              <w:t>Interest</w:t>
            </w:r>
          </w:p>
        </w:tc>
      </w:tr>
      <w:tr w:rsidR="00071A3C" w14:paraId="6013B46B" w14:textId="77777777" w:rsidTr="008656A9">
        <w:tc>
          <w:tcPr>
            <w:tcW w:w="2337" w:type="dxa"/>
          </w:tcPr>
          <w:p w14:paraId="0C25A00A" w14:textId="77777777" w:rsidR="00071A3C" w:rsidRDefault="00071A3C" w:rsidP="004C2B6A"/>
          <w:p w14:paraId="63133124" w14:textId="358A9151" w:rsidR="00071A3C" w:rsidRDefault="00071A3C" w:rsidP="008656A9">
            <w:pPr>
              <w:jc w:val="center"/>
            </w:pPr>
            <w:r>
              <w:t>$</w:t>
            </w:r>
            <w:r w:rsidR="00C80B15">
              <w:t>4</w:t>
            </w:r>
            <w:r w:rsidR="00CF6A6C">
              <w:t>00</w:t>
            </w:r>
          </w:p>
        </w:tc>
        <w:tc>
          <w:tcPr>
            <w:tcW w:w="2337" w:type="dxa"/>
          </w:tcPr>
          <w:p w14:paraId="6E96A07C" w14:textId="77777777" w:rsidR="00071A3C" w:rsidRDefault="00071A3C" w:rsidP="004C2B6A"/>
          <w:p w14:paraId="2B9638C9" w14:textId="2FCDF627" w:rsidR="00071A3C" w:rsidRDefault="00C80B15" w:rsidP="008656A9">
            <w:pPr>
              <w:jc w:val="center"/>
            </w:pPr>
            <w:r>
              <w:t>3</w:t>
            </w:r>
            <w:r w:rsidR="00071A3C">
              <w:t>%</w:t>
            </w:r>
          </w:p>
        </w:tc>
        <w:tc>
          <w:tcPr>
            <w:tcW w:w="2338" w:type="dxa"/>
          </w:tcPr>
          <w:p w14:paraId="208929D2" w14:textId="77777777" w:rsidR="00071A3C" w:rsidRDefault="00071A3C" w:rsidP="004C2B6A"/>
          <w:p w14:paraId="3EF0071E" w14:textId="53D5253B" w:rsidR="00071A3C" w:rsidRDefault="00C80B15" w:rsidP="008656A9">
            <w:pPr>
              <w:jc w:val="center"/>
            </w:pPr>
            <w:r>
              <w:t>4</w:t>
            </w:r>
            <w:r w:rsidR="00071A3C">
              <w:t xml:space="preserve"> years</w:t>
            </w:r>
          </w:p>
          <w:p w14:paraId="194DDC19" w14:textId="77777777" w:rsidR="00071A3C" w:rsidRDefault="00071A3C" w:rsidP="008656A9">
            <w:pPr>
              <w:jc w:val="center"/>
            </w:pPr>
          </w:p>
        </w:tc>
        <w:tc>
          <w:tcPr>
            <w:tcW w:w="2338" w:type="dxa"/>
          </w:tcPr>
          <w:p w14:paraId="2F87124B" w14:textId="10BA86D1" w:rsidR="00071A3C" w:rsidRDefault="003129E0" w:rsidP="003129E0">
            <w:r>
              <w:t xml:space="preserve">   </w:t>
            </w:r>
            <w:r w:rsidRPr="00E509BA">
              <w:rPr>
                <w:vertAlign w:val="superscript"/>
              </w:rPr>
              <w:t>(2 marks)</w:t>
            </w:r>
          </w:p>
          <w:p w14:paraId="24F7A8E3" w14:textId="77777777" w:rsidR="00071A3C" w:rsidRDefault="00071A3C" w:rsidP="004C2B6A"/>
          <w:p w14:paraId="3D84332D" w14:textId="77777777" w:rsidR="00071A3C" w:rsidRDefault="00071A3C" w:rsidP="008656A9">
            <w:pPr>
              <w:jc w:val="center"/>
            </w:pPr>
          </w:p>
          <w:p w14:paraId="5B016886" w14:textId="1A7960D3" w:rsidR="00071A3C" w:rsidRDefault="00071A3C" w:rsidP="008656A9">
            <w:pPr>
              <w:jc w:val="center"/>
            </w:pPr>
          </w:p>
        </w:tc>
      </w:tr>
      <w:tr w:rsidR="00071A3C" w14:paraId="33A1AE55" w14:textId="77777777" w:rsidTr="008656A9">
        <w:tc>
          <w:tcPr>
            <w:tcW w:w="2337" w:type="dxa"/>
          </w:tcPr>
          <w:p w14:paraId="6EFD619B" w14:textId="5ED2AFE1" w:rsidR="00071A3C" w:rsidRDefault="003129E0" w:rsidP="003129E0">
            <w:r>
              <w:t xml:space="preserve">   </w:t>
            </w:r>
            <w:r w:rsidRPr="00E509BA">
              <w:rPr>
                <w:vertAlign w:val="superscript"/>
              </w:rPr>
              <w:t>(2 marks)</w:t>
            </w:r>
          </w:p>
        </w:tc>
        <w:tc>
          <w:tcPr>
            <w:tcW w:w="2337" w:type="dxa"/>
          </w:tcPr>
          <w:p w14:paraId="28BE3FA2" w14:textId="77777777" w:rsidR="00071A3C" w:rsidRDefault="00071A3C" w:rsidP="004C2B6A"/>
          <w:p w14:paraId="6C6DEE98" w14:textId="76FD45AA" w:rsidR="00071A3C" w:rsidRDefault="00C80B15" w:rsidP="008656A9">
            <w:pPr>
              <w:jc w:val="center"/>
            </w:pPr>
            <w:r>
              <w:t>4</w:t>
            </w:r>
            <w:r w:rsidR="00071A3C">
              <w:t>%</w:t>
            </w:r>
          </w:p>
        </w:tc>
        <w:tc>
          <w:tcPr>
            <w:tcW w:w="2338" w:type="dxa"/>
          </w:tcPr>
          <w:p w14:paraId="52D849CE" w14:textId="77777777" w:rsidR="00071A3C" w:rsidRDefault="00071A3C" w:rsidP="004C2B6A"/>
          <w:p w14:paraId="2022B2A5" w14:textId="0F5E6E9B" w:rsidR="00071A3C" w:rsidRDefault="00071A3C" w:rsidP="008656A9">
            <w:pPr>
              <w:jc w:val="center"/>
            </w:pPr>
            <w:r>
              <w:t>1</w:t>
            </w:r>
            <w:r w:rsidR="00C80B15">
              <w:t>5</w:t>
            </w:r>
            <w:r>
              <w:t xml:space="preserve"> years</w:t>
            </w:r>
          </w:p>
        </w:tc>
        <w:tc>
          <w:tcPr>
            <w:tcW w:w="2338" w:type="dxa"/>
          </w:tcPr>
          <w:p w14:paraId="4F1B1041" w14:textId="77777777" w:rsidR="00071A3C" w:rsidRDefault="00071A3C" w:rsidP="004C2B6A"/>
          <w:p w14:paraId="314B1ED7" w14:textId="42C07E41" w:rsidR="00071A3C" w:rsidRDefault="00071A3C" w:rsidP="008656A9">
            <w:pPr>
              <w:jc w:val="center"/>
            </w:pPr>
            <w:r>
              <w:t>$</w:t>
            </w:r>
            <w:r w:rsidR="00C80B15">
              <w:t>3 500</w:t>
            </w:r>
          </w:p>
          <w:p w14:paraId="6A07B458" w14:textId="77777777" w:rsidR="00071A3C" w:rsidRDefault="00071A3C" w:rsidP="008656A9">
            <w:pPr>
              <w:jc w:val="center"/>
            </w:pPr>
          </w:p>
          <w:p w14:paraId="29EAE6B6" w14:textId="259BEE0A" w:rsidR="00071A3C" w:rsidRDefault="00071A3C" w:rsidP="008656A9">
            <w:pPr>
              <w:jc w:val="center"/>
            </w:pPr>
          </w:p>
        </w:tc>
      </w:tr>
      <w:tr w:rsidR="00071A3C" w14:paraId="5D51FE96" w14:textId="77777777" w:rsidTr="008656A9">
        <w:tc>
          <w:tcPr>
            <w:tcW w:w="2337" w:type="dxa"/>
          </w:tcPr>
          <w:p w14:paraId="569F7F6E" w14:textId="77777777" w:rsidR="00071A3C" w:rsidRDefault="00071A3C" w:rsidP="004C2B6A"/>
          <w:p w14:paraId="775F14B0" w14:textId="278A6305" w:rsidR="00071A3C" w:rsidRDefault="00071A3C" w:rsidP="008656A9">
            <w:pPr>
              <w:jc w:val="center"/>
            </w:pPr>
            <w:r>
              <w:t>$</w:t>
            </w:r>
            <w:r w:rsidR="00C80B15">
              <w:t>3 0</w:t>
            </w:r>
            <w:r w:rsidR="00CF6A6C">
              <w:t>00</w:t>
            </w:r>
          </w:p>
        </w:tc>
        <w:tc>
          <w:tcPr>
            <w:tcW w:w="2337" w:type="dxa"/>
          </w:tcPr>
          <w:p w14:paraId="15A99A67" w14:textId="75A202E1" w:rsidR="00071A3C" w:rsidRPr="00E509BA" w:rsidRDefault="00E509BA" w:rsidP="00E509BA">
            <w:pPr>
              <w:rPr>
                <w:vertAlign w:val="superscript"/>
              </w:rPr>
            </w:pPr>
            <w:r>
              <w:t xml:space="preserve">   </w:t>
            </w:r>
            <w:r w:rsidRPr="00E509BA">
              <w:rPr>
                <w:vertAlign w:val="superscript"/>
              </w:rPr>
              <w:t>(2 marks)</w:t>
            </w:r>
          </w:p>
        </w:tc>
        <w:tc>
          <w:tcPr>
            <w:tcW w:w="2338" w:type="dxa"/>
          </w:tcPr>
          <w:p w14:paraId="0D689DAA" w14:textId="77777777" w:rsidR="00071A3C" w:rsidRDefault="00071A3C" w:rsidP="004C2B6A"/>
          <w:p w14:paraId="41521B39" w14:textId="06467D52" w:rsidR="00071A3C" w:rsidRDefault="00C80B15" w:rsidP="008656A9">
            <w:pPr>
              <w:jc w:val="center"/>
            </w:pPr>
            <w:r>
              <w:t>5</w:t>
            </w:r>
            <w:r w:rsidR="00071A3C">
              <w:t xml:space="preserve"> years</w:t>
            </w:r>
          </w:p>
        </w:tc>
        <w:tc>
          <w:tcPr>
            <w:tcW w:w="2338" w:type="dxa"/>
          </w:tcPr>
          <w:p w14:paraId="077ADB4F" w14:textId="77777777" w:rsidR="00071A3C" w:rsidRDefault="00071A3C" w:rsidP="004C2B6A"/>
          <w:p w14:paraId="2CFCBE53" w14:textId="61B2AC21" w:rsidR="00071A3C" w:rsidRDefault="00071A3C" w:rsidP="008656A9">
            <w:pPr>
              <w:jc w:val="center"/>
            </w:pPr>
            <w:r>
              <w:t>$</w:t>
            </w:r>
            <w:r w:rsidR="00C80B15">
              <w:t>2 000</w:t>
            </w:r>
          </w:p>
          <w:p w14:paraId="1264B095" w14:textId="77777777" w:rsidR="00071A3C" w:rsidRDefault="00071A3C" w:rsidP="008656A9">
            <w:pPr>
              <w:jc w:val="center"/>
            </w:pPr>
          </w:p>
          <w:p w14:paraId="771E37DD" w14:textId="0F3C2BB0" w:rsidR="00071A3C" w:rsidRDefault="00071A3C" w:rsidP="008656A9">
            <w:pPr>
              <w:jc w:val="center"/>
            </w:pPr>
          </w:p>
        </w:tc>
      </w:tr>
      <w:tr w:rsidR="00071A3C" w14:paraId="403A400A" w14:textId="77777777" w:rsidTr="008656A9">
        <w:tc>
          <w:tcPr>
            <w:tcW w:w="2337" w:type="dxa"/>
          </w:tcPr>
          <w:p w14:paraId="7BF685D5" w14:textId="77777777" w:rsidR="00071A3C" w:rsidRDefault="00071A3C" w:rsidP="004C2B6A"/>
          <w:p w14:paraId="08A05A46" w14:textId="0A8F0C63" w:rsidR="00071A3C" w:rsidRDefault="00071A3C" w:rsidP="008656A9">
            <w:pPr>
              <w:jc w:val="center"/>
            </w:pPr>
            <w:r>
              <w:t>$</w:t>
            </w:r>
            <w:r w:rsidR="00C80B15">
              <w:t>40</w:t>
            </w:r>
            <w:r>
              <w:t xml:space="preserve"> 000</w:t>
            </w:r>
          </w:p>
        </w:tc>
        <w:tc>
          <w:tcPr>
            <w:tcW w:w="2337" w:type="dxa"/>
          </w:tcPr>
          <w:p w14:paraId="581E451B" w14:textId="77777777" w:rsidR="00071A3C" w:rsidRDefault="00071A3C" w:rsidP="004C2B6A"/>
          <w:p w14:paraId="332E6348" w14:textId="63AF7C96" w:rsidR="00071A3C" w:rsidRDefault="00071A3C" w:rsidP="008656A9">
            <w:pPr>
              <w:jc w:val="center"/>
            </w:pPr>
            <w:r>
              <w:t>1</w:t>
            </w:r>
            <w:r w:rsidR="00C80B15">
              <w:t>0</w:t>
            </w:r>
            <w:r>
              <w:t>%</w:t>
            </w:r>
          </w:p>
        </w:tc>
        <w:tc>
          <w:tcPr>
            <w:tcW w:w="2338" w:type="dxa"/>
          </w:tcPr>
          <w:p w14:paraId="15A38651" w14:textId="53B22E2B" w:rsidR="00071A3C" w:rsidRPr="00E509BA" w:rsidRDefault="00E509BA" w:rsidP="00E509BA">
            <w:pPr>
              <w:rPr>
                <w:vertAlign w:val="superscript"/>
              </w:rPr>
            </w:pPr>
            <w:r>
              <w:t xml:space="preserve">   </w:t>
            </w:r>
            <w:r w:rsidRPr="00E509BA">
              <w:rPr>
                <w:vertAlign w:val="superscript"/>
              </w:rPr>
              <w:t>(2 marks)</w:t>
            </w:r>
          </w:p>
        </w:tc>
        <w:tc>
          <w:tcPr>
            <w:tcW w:w="2338" w:type="dxa"/>
          </w:tcPr>
          <w:p w14:paraId="7A575DCB" w14:textId="77777777" w:rsidR="00071A3C" w:rsidRDefault="00071A3C" w:rsidP="004C2B6A"/>
          <w:p w14:paraId="580E5844" w14:textId="23336BF5" w:rsidR="00071A3C" w:rsidRDefault="00071A3C" w:rsidP="008656A9">
            <w:pPr>
              <w:jc w:val="center"/>
            </w:pPr>
            <w:r>
              <w:t>$</w:t>
            </w:r>
            <w:r w:rsidR="00C80B15">
              <w:t>20</w:t>
            </w:r>
            <w:r>
              <w:t xml:space="preserve"> 000</w:t>
            </w:r>
          </w:p>
          <w:p w14:paraId="395D029E" w14:textId="04B640CB" w:rsidR="00071A3C" w:rsidRDefault="00071A3C" w:rsidP="00E505E5"/>
        </w:tc>
      </w:tr>
    </w:tbl>
    <w:p w14:paraId="23C59313" w14:textId="77777777" w:rsidR="00071A3C" w:rsidRPr="00CF6A6C" w:rsidRDefault="00071A3C" w:rsidP="00071A3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71A3C" w14:paraId="50ADCFAA" w14:textId="77777777" w:rsidTr="008656A9">
        <w:tc>
          <w:tcPr>
            <w:tcW w:w="1870" w:type="dxa"/>
          </w:tcPr>
          <w:p w14:paraId="6DA8123F" w14:textId="77777777" w:rsidR="00071A3C" w:rsidRPr="00B23123" w:rsidRDefault="00071A3C" w:rsidP="008656A9">
            <w:pPr>
              <w:jc w:val="center"/>
              <w:rPr>
                <w:b/>
                <w:bCs/>
              </w:rPr>
            </w:pPr>
            <w:r w:rsidRPr="00B23123">
              <w:rPr>
                <w:b/>
                <w:bCs/>
              </w:rPr>
              <w:t>Principal</w:t>
            </w:r>
          </w:p>
        </w:tc>
        <w:tc>
          <w:tcPr>
            <w:tcW w:w="1870" w:type="dxa"/>
          </w:tcPr>
          <w:p w14:paraId="63D0ECA0" w14:textId="77777777" w:rsidR="00071A3C" w:rsidRPr="00B23123" w:rsidRDefault="00071A3C" w:rsidP="008656A9">
            <w:pPr>
              <w:jc w:val="center"/>
              <w:rPr>
                <w:b/>
                <w:bCs/>
              </w:rPr>
            </w:pPr>
            <w:r w:rsidRPr="00B23123">
              <w:rPr>
                <w:b/>
                <w:bCs/>
              </w:rPr>
              <w:t>Rate</w:t>
            </w:r>
          </w:p>
        </w:tc>
        <w:tc>
          <w:tcPr>
            <w:tcW w:w="1870" w:type="dxa"/>
          </w:tcPr>
          <w:p w14:paraId="6112AC23" w14:textId="77777777" w:rsidR="00071A3C" w:rsidRPr="00B23123" w:rsidRDefault="00071A3C" w:rsidP="008656A9">
            <w:pPr>
              <w:jc w:val="center"/>
              <w:rPr>
                <w:b/>
                <w:bCs/>
              </w:rPr>
            </w:pPr>
            <w:r w:rsidRPr="00B23123">
              <w:rPr>
                <w:b/>
                <w:bCs/>
              </w:rPr>
              <w:t>Compounded</w:t>
            </w:r>
          </w:p>
        </w:tc>
        <w:tc>
          <w:tcPr>
            <w:tcW w:w="1870" w:type="dxa"/>
          </w:tcPr>
          <w:p w14:paraId="246297C7" w14:textId="77777777" w:rsidR="00071A3C" w:rsidRPr="00B23123" w:rsidRDefault="00071A3C" w:rsidP="008656A9">
            <w:pPr>
              <w:jc w:val="center"/>
              <w:rPr>
                <w:b/>
                <w:bCs/>
              </w:rPr>
            </w:pPr>
            <w:r w:rsidRPr="00B23123">
              <w:rPr>
                <w:b/>
                <w:bCs/>
              </w:rPr>
              <w:t>Time</w:t>
            </w:r>
          </w:p>
        </w:tc>
        <w:tc>
          <w:tcPr>
            <w:tcW w:w="1870" w:type="dxa"/>
          </w:tcPr>
          <w:p w14:paraId="756577B2" w14:textId="77777777" w:rsidR="00071A3C" w:rsidRPr="00B23123" w:rsidRDefault="00071A3C" w:rsidP="008656A9">
            <w:pPr>
              <w:jc w:val="center"/>
              <w:rPr>
                <w:b/>
                <w:bCs/>
              </w:rPr>
            </w:pPr>
            <w:r w:rsidRPr="00B23123">
              <w:rPr>
                <w:b/>
                <w:bCs/>
              </w:rPr>
              <w:t>Future Amount</w:t>
            </w:r>
          </w:p>
        </w:tc>
      </w:tr>
      <w:tr w:rsidR="00071A3C" w14:paraId="42472037" w14:textId="77777777" w:rsidTr="008656A9">
        <w:tc>
          <w:tcPr>
            <w:tcW w:w="1870" w:type="dxa"/>
          </w:tcPr>
          <w:p w14:paraId="37048B18" w14:textId="75C20587" w:rsidR="00071A3C" w:rsidRDefault="00071A3C" w:rsidP="008656A9">
            <w:pPr>
              <w:jc w:val="center"/>
            </w:pPr>
          </w:p>
          <w:p w14:paraId="2F5B0EF2" w14:textId="77777777" w:rsidR="00CF6A6C" w:rsidRDefault="00CF6A6C" w:rsidP="008656A9">
            <w:pPr>
              <w:jc w:val="center"/>
            </w:pPr>
          </w:p>
          <w:p w14:paraId="4458E57F" w14:textId="5539CA44" w:rsidR="00071A3C" w:rsidRDefault="00071A3C" w:rsidP="008656A9">
            <w:pPr>
              <w:jc w:val="center"/>
            </w:pPr>
            <w:r>
              <w:t>$</w:t>
            </w:r>
            <w:r w:rsidR="00C80B15">
              <w:t>4</w:t>
            </w:r>
            <w:r>
              <w:t xml:space="preserve"> 000</w:t>
            </w:r>
          </w:p>
        </w:tc>
        <w:tc>
          <w:tcPr>
            <w:tcW w:w="1870" w:type="dxa"/>
          </w:tcPr>
          <w:p w14:paraId="21690172" w14:textId="535919FA" w:rsidR="00071A3C" w:rsidRDefault="00071A3C" w:rsidP="008656A9">
            <w:pPr>
              <w:jc w:val="center"/>
            </w:pPr>
          </w:p>
          <w:p w14:paraId="1C467147" w14:textId="77777777" w:rsidR="00CF6A6C" w:rsidRDefault="00CF6A6C" w:rsidP="008656A9">
            <w:pPr>
              <w:jc w:val="center"/>
            </w:pPr>
          </w:p>
          <w:p w14:paraId="546930C1" w14:textId="1DA2702C" w:rsidR="00071A3C" w:rsidRDefault="00CF6A6C" w:rsidP="008656A9">
            <w:pPr>
              <w:jc w:val="center"/>
            </w:pPr>
            <w:r>
              <w:t>5</w:t>
            </w:r>
            <w:r w:rsidR="00071A3C">
              <w:t>%</w:t>
            </w:r>
          </w:p>
        </w:tc>
        <w:tc>
          <w:tcPr>
            <w:tcW w:w="1870" w:type="dxa"/>
          </w:tcPr>
          <w:p w14:paraId="62803ABF" w14:textId="55746205" w:rsidR="00071A3C" w:rsidRDefault="00071A3C" w:rsidP="008656A9">
            <w:pPr>
              <w:jc w:val="center"/>
            </w:pPr>
          </w:p>
          <w:p w14:paraId="6CE1409E" w14:textId="77777777" w:rsidR="00CF6A6C" w:rsidRDefault="00CF6A6C" w:rsidP="008656A9">
            <w:pPr>
              <w:jc w:val="center"/>
            </w:pPr>
          </w:p>
          <w:p w14:paraId="6C5A9B09" w14:textId="09017B76" w:rsidR="00071A3C" w:rsidRDefault="00071A3C" w:rsidP="008656A9">
            <w:pPr>
              <w:jc w:val="center"/>
            </w:pPr>
            <w:r>
              <w:t>monthly</w:t>
            </w:r>
          </w:p>
        </w:tc>
        <w:tc>
          <w:tcPr>
            <w:tcW w:w="1870" w:type="dxa"/>
          </w:tcPr>
          <w:p w14:paraId="6AFA8674" w14:textId="1878CF55" w:rsidR="00071A3C" w:rsidRDefault="00071A3C" w:rsidP="008656A9">
            <w:pPr>
              <w:jc w:val="center"/>
            </w:pPr>
          </w:p>
          <w:p w14:paraId="6DB6B2F0" w14:textId="77777777" w:rsidR="00CF6A6C" w:rsidRDefault="00CF6A6C" w:rsidP="008656A9">
            <w:pPr>
              <w:jc w:val="center"/>
            </w:pPr>
          </w:p>
          <w:p w14:paraId="2804F66B" w14:textId="64804778" w:rsidR="00071A3C" w:rsidRDefault="00C80B15" w:rsidP="008656A9">
            <w:pPr>
              <w:jc w:val="center"/>
            </w:pPr>
            <w:r>
              <w:t>5</w:t>
            </w:r>
            <w:r w:rsidR="00071A3C">
              <w:t xml:space="preserve"> years</w:t>
            </w:r>
          </w:p>
        </w:tc>
        <w:tc>
          <w:tcPr>
            <w:tcW w:w="1870" w:type="dxa"/>
          </w:tcPr>
          <w:p w14:paraId="616E3E76" w14:textId="68ECD4F8" w:rsidR="00071A3C" w:rsidRDefault="00E509BA" w:rsidP="00E509BA">
            <w:r>
              <w:t xml:space="preserve">   </w:t>
            </w:r>
            <w:r w:rsidRPr="00E509BA">
              <w:rPr>
                <w:vertAlign w:val="superscript"/>
              </w:rPr>
              <w:t>(</w:t>
            </w:r>
            <w:r>
              <w:rPr>
                <w:vertAlign w:val="superscript"/>
              </w:rPr>
              <w:t>3</w:t>
            </w:r>
            <w:r w:rsidRPr="00E509BA">
              <w:rPr>
                <w:vertAlign w:val="superscript"/>
              </w:rPr>
              <w:t xml:space="preserve"> marks)</w:t>
            </w:r>
          </w:p>
          <w:p w14:paraId="5D5F1BAB" w14:textId="12463BEC" w:rsidR="00071A3C" w:rsidRDefault="00071A3C" w:rsidP="008656A9">
            <w:pPr>
              <w:jc w:val="center"/>
            </w:pPr>
          </w:p>
          <w:p w14:paraId="24B5510E" w14:textId="77777777" w:rsidR="00071A3C" w:rsidRDefault="00071A3C" w:rsidP="008656A9">
            <w:pPr>
              <w:jc w:val="center"/>
            </w:pPr>
          </w:p>
          <w:p w14:paraId="11F007BC" w14:textId="77777777" w:rsidR="00071A3C" w:rsidRDefault="00071A3C" w:rsidP="008656A9">
            <w:pPr>
              <w:jc w:val="center"/>
            </w:pPr>
          </w:p>
          <w:p w14:paraId="5AF34912" w14:textId="14FB90D5" w:rsidR="00CF6A6C" w:rsidRDefault="00CF6A6C" w:rsidP="008656A9">
            <w:pPr>
              <w:jc w:val="center"/>
            </w:pPr>
          </w:p>
        </w:tc>
      </w:tr>
      <w:tr w:rsidR="00071A3C" w14:paraId="07496EF4" w14:textId="77777777" w:rsidTr="008656A9">
        <w:tc>
          <w:tcPr>
            <w:tcW w:w="1870" w:type="dxa"/>
          </w:tcPr>
          <w:p w14:paraId="3DABAE4E" w14:textId="60B311D2" w:rsidR="00071A3C" w:rsidRDefault="00E509BA" w:rsidP="00E509BA">
            <w:r>
              <w:t xml:space="preserve">   </w:t>
            </w:r>
            <w:r w:rsidRPr="00E509BA">
              <w:rPr>
                <w:vertAlign w:val="superscript"/>
              </w:rPr>
              <w:t>(</w:t>
            </w:r>
            <w:r>
              <w:rPr>
                <w:vertAlign w:val="superscript"/>
              </w:rPr>
              <w:t>3</w:t>
            </w:r>
            <w:r w:rsidRPr="00E509BA">
              <w:rPr>
                <w:vertAlign w:val="superscript"/>
              </w:rPr>
              <w:t xml:space="preserve"> marks)</w:t>
            </w:r>
          </w:p>
        </w:tc>
        <w:tc>
          <w:tcPr>
            <w:tcW w:w="1870" w:type="dxa"/>
          </w:tcPr>
          <w:p w14:paraId="7E4AB562" w14:textId="40656E4B" w:rsidR="00071A3C" w:rsidRDefault="00071A3C" w:rsidP="008656A9">
            <w:pPr>
              <w:jc w:val="center"/>
            </w:pPr>
          </w:p>
          <w:p w14:paraId="0E451987" w14:textId="77777777" w:rsidR="00CF6A6C" w:rsidRDefault="00CF6A6C" w:rsidP="008656A9">
            <w:pPr>
              <w:jc w:val="center"/>
            </w:pPr>
          </w:p>
          <w:p w14:paraId="131D62A5" w14:textId="22982B64" w:rsidR="00071A3C" w:rsidRDefault="00CF6A6C" w:rsidP="008656A9">
            <w:pPr>
              <w:jc w:val="center"/>
            </w:pPr>
            <w:r>
              <w:t>1</w:t>
            </w:r>
            <w:r w:rsidR="00C80B15">
              <w:t>0</w:t>
            </w:r>
            <w:r w:rsidR="00071A3C">
              <w:t>%</w:t>
            </w:r>
          </w:p>
        </w:tc>
        <w:tc>
          <w:tcPr>
            <w:tcW w:w="1870" w:type="dxa"/>
          </w:tcPr>
          <w:p w14:paraId="695E1919" w14:textId="0BF10133" w:rsidR="00071A3C" w:rsidRDefault="00071A3C" w:rsidP="008656A9">
            <w:pPr>
              <w:jc w:val="center"/>
            </w:pPr>
          </w:p>
          <w:p w14:paraId="37C7BB00" w14:textId="77777777" w:rsidR="00CF6A6C" w:rsidRDefault="00CF6A6C" w:rsidP="008656A9">
            <w:pPr>
              <w:jc w:val="center"/>
            </w:pPr>
          </w:p>
          <w:p w14:paraId="59F5C705" w14:textId="10D82EC2" w:rsidR="00071A3C" w:rsidRDefault="00C80B15" w:rsidP="008656A9">
            <w:pPr>
              <w:jc w:val="center"/>
            </w:pPr>
            <w:r>
              <w:t>weekly</w:t>
            </w:r>
          </w:p>
        </w:tc>
        <w:tc>
          <w:tcPr>
            <w:tcW w:w="1870" w:type="dxa"/>
          </w:tcPr>
          <w:p w14:paraId="44E0FD15" w14:textId="045DAEB1" w:rsidR="00071A3C" w:rsidRDefault="00071A3C" w:rsidP="008656A9">
            <w:pPr>
              <w:jc w:val="center"/>
            </w:pPr>
          </w:p>
          <w:p w14:paraId="19037EEA" w14:textId="77777777" w:rsidR="00CF6A6C" w:rsidRDefault="00CF6A6C" w:rsidP="008656A9">
            <w:pPr>
              <w:jc w:val="center"/>
            </w:pPr>
          </w:p>
          <w:p w14:paraId="0659E88C" w14:textId="51961997" w:rsidR="00071A3C" w:rsidRDefault="00C80B15" w:rsidP="008656A9">
            <w:pPr>
              <w:jc w:val="center"/>
            </w:pPr>
            <w:r>
              <w:t>5</w:t>
            </w:r>
            <w:r w:rsidR="00071A3C">
              <w:t xml:space="preserve"> years</w:t>
            </w:r>
          </w:p>
        </w:tc>
        <w:tc>
          <w:tcPr>
            <w:tcW w:w="1870" w:type="dxa"/>
          </w:tcPr>
          <w:p w14:paraId="423AF523" w14:textId="36289CD8" w:rsidR="00071A3C" w:rsidRDefault="00071A3C" w:rsidP="008656A9">
            <w:pPr>
              <w:jc w:val="center"/>
            </w:pPr>
          </w:p>
          <w:p w14:paraId="4F15C909" w14:textId="77777777" w:rsidR="00CF6A6C" w:rsidRDefault="00CF6A6C" w:rsidP="008656A9">
            <w:pPr>
              <w:jc w:val="center"/>
            </w:pPr>
          </w:p>
          <w:p w14:paraId="6ADB14FB" w14:textId="472B2BE2" w:rsidR="00071A3C" w:rsidRDefault="00071A3C" w:rsidP="008656A9">
            <w:pPr>
              <w:jc w:val="center"/>
            </w:pPr>
            <w:r>
              <w:t>$</w:t>
            </w:r>
            <w:r w:rsidR="00CF6A6C">
              <w:t>1</w:t>
            </w:r>
            <w:r w:rsidR="00C80B15">
              <w:t>00</w:t>
            </w:r>
            <w:r>
              <w:t xml:space="preserve"> 000</w:t>
            </w:r>
          </w:p>
          <w:p w14:paraId="71C0D625" w14:textId="77777777" w:rsidR="00071A3C" w:rsidRDefault="00071A3C" w:rsidP="008656A9">
            <w:pPr>
              <w:jc w:val="center"/>
            </w:pPr>
          </w:p>
          <w:p w14:paraId="0DE4381D" w14:textId="77777777" w:rsidR="00071A3C" w:rsidRDefault="00071A3C" w:rsidP="008656A9">
            <w:pPr>
              <w:jc w:val="center"/>
            </w:pPr>
          </w:p>
        </w:tc>
      </w:tr>
    </w:tbl>
    <w:p w14:paraId="68A3A48E" w14:textId="77777777" w:rsidR="004C2B6A" w:rsidRDefault="004C2B6A" w:rsidP="00917FA8">
      <w:pPr>
        <w:pStyle w:val="NoSpacing"/>
        <w:rPr>
          <w:rFonts w:cstheme="minorHAnsi"/>
          <w:b/>
          <w:bCs/>
          <w:color w:val="000000" w:themeColor="text1"/>
        </w:rPr>
      </w:pPr>
    </w:p>
    <w:p w14:paraId="55B9055F" w14:textId="365CBD37" w:rsidR="00E87891" w:rsidRDefault="003262AB" w:rsidP="00917FA8">
      <w:pPr>
        <w:pStyle w:val="NoSpacing"/>
        <w:rPr>
          <w:rFonts w:cstheme="minorHAnsi"/>
          <w:b/>
          <w:bCs/>
          <w:color w:val="000000" w:themeColor="text1"/>
        </w:rPr>
      </w:pPr>
      <w:r w:rsidRPr="003262AB">
        <w:rPr>
          <w:rFonts w:cstheme="minorHAnsi"/>
          <w:b/>
          <w:bCs/>
          <w:color w:val="000000" w:themeColor="text1"/>
        </w:rPr>
        <w:t>Word Problems</w:t>
      </w:r>
      <w:r w:rsidR="00DF0A06">
        <w:rPr>
          <w:rFonts w:cstheme="minorHAnsi"/>
          <w:b/>
          <w:bCs/>
          <w:color w:val="000000" w:themeColor="text1"/>
        </w:rPr>
        <w:t xml:space="preserve"> </w:t>
      </w:r>
      <w:r w:rsidR="00E87891">
        <w:rPr>
          <w:rFonts w:cstheme="minorHAnsi"/>
          <w:b/>
          <w:bCs/>
          <w:color w:val="000000" w:themeColor="text1"/>
        </w:rPr>
        <w:tab/>
      </w:r>
      <w:r w:rsidR="00E87891">
        <w:rPr>
          <w:rFonts w:cstheme="minorHAnsi"/>
          <w:b/>
          <w:bCs/>
          <w:color w:val="000000" w:themeColor="text1"/>
        </w:rPr>
        <w:tab/>
      </w:r>
      <w:r w:rsidR="00E87891">
        <w:rPr>
          <w:rFonts w:cstheme="minorHAnsi"/>
          <w:b/>
          <w:bCs/>
          <w:color w:val="000000" w:themeColor="text1"/>
        </w:rPr>
        <w:tab/>
      </w:r>
      <w:r w:rsidR="00E87891">
        <w:rPr>
          <w:rFonts w:cstheme="minorHAnsi"/>
          <w:b/>
          <w:bCs/>
          <w:color w:val="000000" w:themeColor="text1"/>
        </w:rPr>
        <w:tab/>
      </w:r>
      <w:r w:rsidR="00E87891">
        <w:rPr>
          <w:rFonts w:cstheme="minorHAnsi"/>
          <w:b/>
          <w:bCs/>
          <w:color w:val="000000" w:themeColor="text1"/>
        </w:rPr>
        <w:tab/>
      </w:r>
      <w:r w:rsidR="00E87891">
        <w:rPr>
          <w:rFonts w:cstheme="minorHAnsi"/>
          <w:b/>
          <w:bCs/>
          <w:color w:val="000000" w:themeColor="text1"/>
        </w:rPr>
        <w:tab/>
      </w:r>
      <w:r w:rsidR="00E87891">
        <w:rPr>
          <w:rFonts w:cstheme="minorHAnsi"/>
          <w:b/>
          <w:bCs/>
          <w:color w:val="000000" w:themeColor="text1"/>
        </w:rPr>
        <w:tab/>
      </w:r>
      <w:r w:rsidR="00E87891">
        <w:rPr>
          <w:rFonts w:cstheme="minorHAnsi"/>
          <w:b/>
          <w:bCs/>
          <w:color w:val="000000" w:themeColor="text1"/>
        </w:rPr>
        <w:tab/>
        <w:t>______/15 marks</w:t>
      </w:r>
    </w:p>
    <w:p w14:paraId="2F7BD148" w14:textId="3D5DE222" w:rsidR="00071A3C" w:rsidRPr="003262AB" w:rsidRDefault="00DF0A06" w:rsidP="00917FA8">
      <w:pPr>
        <w:pStyle w:val="NoSpacing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(Show your given, substitution/solution and encircle the final answer)</w:t>
      </w:r>
    </w:p>
    <w:p w14:paraId="575833F7" w14:textId="6DCE5D13" w:rsidR="00917FA8" w:rsidRDefault="00917FA8" w:rsidP="00917FA8">
      <w:pPr>
        <w:pStyle w:val="NoSpacing"/>
        <w:rPr>
          <w:rFonts w:cstheme="minorHAnsi"/>
          <w:color w:val="000000" w:themeColor="text1"/>
        </w:rPr>
      </w:pPr>
    </w:p>
    <w:p w14:paraId="20D593A5" w14:textId="50BF9C6D" w:rsidR="00917FA8" w:rsidRDefault="003262AB" w:rsidP="003262AB">
      <w:pPr>
        <w:pStyle w:val="NoSpacing"/>
        <w:ind w:left="720" w:hanging="720"/>
        <w:rPr>
          <w:rFonts w:cstheme="minorHAnsi"/>
          <w:color w:val="000000" w:themeColor="text1"/>
        </w:rPr>
      </w:pPr>
      <w:r>
        <w:rPr>
          <w:rFonts w:ascii="Times New Roman" w:eastAsia="Times New Roman" w:hAnsi="Times New Roman" w:cs="Times New Roman"/>
        </w:rPr>
        <w:t>1.</w:t>
      </w:r>
      <w:r w:rsidRPr="003262AB">
        <w:rPr>
          <w:noProof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915E5C">
        <w:rPr>
          <w:rFonts w:ascii="Times New Roman" w:eastAsia="Times New Roman" w:hAnsi="Times New Roman" w:cs="Times New Roman"/>
        </w:rPr>
        <w:t>If you put $</w:t>
      </w:r>
      <w:r w:rsidR="00C80B1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 w:rsidRPr="00915E5C">
        <w:rPr>
          <w:rFonts w:ascii="Times New Roman" w:eastAsia="Times New Roman" w:hAnsi="Times New Roman" w:cs="Times New Roman"/>
        </w:rPr>
        <w:t xml:space="preserve">into a savings account that earns 5%, how much interest will you receive at the end of </w:t>
      </w:r>
      <w:r w:rsidR="00C80B15">
        <w:rPr>
          <w:rFonts w:ascii="Times New Roman" w:eastAsia="Times New Roman" w:hAnsi="Times New Roman" w:cs="Times New Roman"/>
        </w:rPr>
        <w:t>5</w:t>
      </w:r>
      <w:r w:rsidRPr="00915E5C">
        <w:rPr>
          <w:rFonts w:ascii="Times New Roman" w:eastAsia="Times New Roman" w:hAnsi="Times New Roman" w:cs="Times New Roman"/>
        </w:rPr>
        <w:t xml:space="preserve"> years?</w:t>
      </w:r>
      <w:r w:rsidR="00E509BA">
        <w:rPr>
          <w:rFonts w:ascii="Times New Roman" w:eastAsia="Times New Roman" w:hAnsi="Times New Roman" w:cs="Times New Roman"/>
        </w:rPr>
        <w:t xml:space="preserve"> (3 marks)</w:t>
      </w:r>
    </w:p>
    <w:p w14:paraId="5118790C" w14:textId="25AB58F7" w:rsidR="00DF0A06" w:rsidRDefault="00DF0A06" w:rsidP="00917FA8">
      <w:pPr>
        <w:pStyle w:val="NoSpacing"/>
        <w:rPr>
          <w:rFonts w:cstheme="minorHAnsi"/>
          <w:color w:val="000000" w:themeColor="text1"/>
        </w:rPr>
      </w:pPr>
    </w:p>
    <w:p w14:paraId="229C2DEC" w14:textId="77777777" w:rsidR="00DF0A06" w:rsidRDefault="00DF0A06" w:rsidP="00917FA8">
      <w:pPr>
        <w:pStyle w:val="NoSpacing"/>
        <w:rPr>
          <w:rFonts w:cstheme="minorHAnsi"/>
          <w:color w:val="000000" w:themeColor="text1"/>
        </w:rPr>
      </w:pPr>
    </w:p>
    <w:p w14:paraId="37E92D8F" w14:textId="18819288" w:rsidR="00B4265F" w:rsidRDefault="00B4265F" w:rsidP="00917FA8">
      <w:pPr>
        <w:pStyle w:val="NoSpacing"/>
        <w:rPr>
          <w:rFonts w:cstheme="minorHAnsi"/>
          <w:color w:val="000000" w:themeColor="text1"/>
        </w:rPr>
      </w:pPr>
    </w:p>
    <w:p w14:paraId="0554BAB7" w14:textId="61E0D418" w:rsidR="00DF0A06" w:rsidRDefault="00DF0A06" w:rsidP="00DF0A06">
      <w:r>
        <w:t>2.</w:t>
      </w:r>
      <w:r>
        <w:tab/>
      </w:r>
      <w:proofErr w:type="spellStart"/>
      <w:r>
        <w:t>Yazia</w:t>
      </w:r>
      <w:proofErr w:type="spellEnd"/>
      <w:r>
        <w:t xml:space="preserve"> borrowed $5</w:t>
      </w:r>
      <w:r w:rsidR="00E509BA">
        <w:t xml:space="preserve"> </w:t>
      </w:r>
      <w:r w:rsidR="00C80B15">
        <w:t>000</w:t>
      </w:r>
      <w:r>
        <w:t xml:space="preserve"> at </w:t>
      </w:r>
      <w:r w:rsidR="00E509BA">
        <w:t>9.</w:t>
      </w:r>
      <w:r w:rsidR="00C80B15">
        <w:t>5</w:t>
      </w:r>
      <w:r>
        <w:t xml:space="preserve">% simple interest to build a swimming pool. </w:t>
      </w:r>
    </w:p>
    <w:p w14:paraId="75251541" w14:textId="42A72F76" w:rsidR="00B4265F" w:rsidRDefault="00DF0A06" w:rsidP="00DF0A06">
      <w:pPr>
        <w:pStyle w:val="NoSpacing"/>
        <w:ind w:firstLine="720"/>
        <w:rPr>
          <w:rFonts w:cstheme="minorHAnsi"/>
          <w:color w:val="000000" w:themeColor="text1"/>
        </w:rPr>
      </w:pPr>
      <w:r>
        <w:t>If she paid $</w:t>
      </w:r>
      <w:r w:rsidR="00C80B15">
        <w:t>1 225</w:t>
      </w:r>
      <w:r>
        <w:t xml:space="preserve"> interest, find the term</w:t>
      </w:r>
      <w:r w:rsidR="00E509BA">
        <w:t xml:space="preserve"> (in year)</w:t>
      </w:r>
      <w:r>
        <w:t xml:space="preserve"> of the loan</w:t>
      </w:r>
      <w:r w:rsidR="00E509BA">
        <w:t xml:space="preserve">. </w:t>
      </w:r>
      <w:r w:rsidR="00E509BA">
        <w:rPr>
          <w:rFonts w:ascii="Times New Roman" w:eastAsia="Times New Roman" w:hAnsi="Times New Roman" w:cs="Times New Roman"/>
        </w:rPr>
        <w:t>(3 marks)</w:t>
      </w:r>
    </w:p>
    <w:p w14:paraId="5851E74A" w14:textId="5C9A833C" w:rsidR="00B4265F" w:rsidRDefault="00B4265F" w:rsidP="00917FA8">
      <w:pPr>
        <w:pStyle w:val="NoSpacing"/>
        <w:rPr>
          <w:rFonts w:cstheme="minorHAnsi"/>
          <w:color w:val="000000" w:themeColor="text1"/>
        </w:rPr>
      </w:pPr>
    </w:p>
    <w:p w14:paraId="27CD61A3" w14:textId="77777777" w:rsidR="003129E0" w:rsidRDefault="003129E0" w:rsidP="00917FA8">
      <w:pPr>
        <w:pStyle w:val="NoSpacing"/>
        <w:rPr>
          <w:rFonts w:cstheme="minorHAnsi"/>
          <w:color w:val="000000" w:themeColor="text1"/>
        </w:rPr>
      </w:pPr>
    </w:p>
    <w:p w14:paraId="5A6F3BBF" w14:textId="77777777" w:rsidR="00DF0A06" w:rsidRDefault="00DF0A06" w:rsidP="00917FA8">
      <w:pPr>
        <w:pStyle w:val="NoSpacing"/>
        <w:rPr>
          <w:rFonts w:cstheme="minorHAnsi"/>
          <w:color w:val="000000" w:themeColor="text1"/>
        </w:rPr>
      </w:pPr>
    </w:p>
    <w:p w14:paraId="14C36F79" w14:textId="77777777" w:rsidR="003262AB" w:rsidRPr="00917FA8" w:rsidRDefault="003262AB" w:rsidP="00917FA8">
      <w:pPr>
        <w:pStyle w:val="NoSpacing"/>
        <w:rPr>
          <w:rFonts w:cstheme="minorHAnsi"/>
          <w:color w:val="000000" w:themeColor="text1"/>
        </w:rPr>
      </w:pPr>
    </w:p>
    <w:p w14:paraId="0B5F9C16" w14:textId="09357609" w:rsidR="00B4265F" w:rsidRDefault="00DF0A06" w:rsidP="00B4265F">
      <w:r>
        <w:t>3</w:t>
      </w:r>
      <w:r w:rsidR="003262AB">
        <w:t>.</w:t>
      </w:r>
      <w:r w:rsidR="00B4265F" w:rsidRPr="00B4265F">
        <w:rPr>
          <w:noProof/>
        </w:rPr>
        <w:t xml:space="preserve"> </w:t>
      </w:r>
      <w:r w:rsidR="003262AB">
        <w:tab/>
      </w:r>
      <w:proofErr w:type="spellStart"/>
      <w:r w:rsidR="00B4265F">
        <w:t>Kurapika</w:t>
      </w:r>
      <w:proofErr w:type="spellEnd"/>
      <w:r w:rsidR="00B4265F">
        <w:t xml:space="preserve"> receives a yearly base salary of $</w:t>
      </w:r>
      <w:r w:rsidR="00C80B15">
        <w:t>40 000</w:t>
      </w:r>
      <w:r w:rsidR="00B4265F">
        <w:t xml:space="preserve">, plus a 10% performance bonus, plus </w:t>
      </w:r>
    </w:p>
    <w:p w14:paraId="3AC730B5" w14:textId="6822495B" w:rsidR="00B4265F" w:rsidRDefault="00C80B15" w:rsidP="00B4265F">
      <w:pPr>
        <w:ind w:firstLine="720"/>
      </w:pPr>
      <w:r>
        <w:t>5</w:t>
      </w:r>
      <w:r w:rsidR="00B4265F">
        <w:t xml:space="preserve">% holiday pay. What is </w:t>
      </w:r>
      <w:proofErr w:type="spellStart"/>
      <w:r w:rsidR="00B4265F">
        <w:t>Kurapika’s</w:t>
      </w:r>
      <w:proofErr w:type="spellEnd"/>
      <w:r w:rsidR="00B4265F">
        <w:t xml:space="preserve"> average gross pay each week?</w:t>
      </w:r>
      <w:r w:rsidR="00E509BA">
        <w:t xml:space="preserve"> (3 marks)</w:t>
      </w:r>
    </w:p>
    <w:p w14:paraId="557A5184" w14:textId="77777777" w:rsidR="00B4265F" w:rsidRDefault="00B4265F" w:rsidP="00B4265F"/>
    <w:p w14:paraId="277D5686" w14:textId="5922E7A2" w:rsidR="00B4265F" w:rsidRDefault="00B4265F" w:rsidP="00B4265F"/>
    <w:p w14:paraId="3CF0E16B" w14:textId="000496A6" w:rsidR="00B4265F" w:rsidRDefault="00B4265F" w:rsidP="00B4265F"/>
    <w:p w14:paraId="4B140A70" w14:textId="5AE14401" w:rsidR="00B4265F" w:rsidRDefault="00B4265F" w:rsidP="00B4265F"/>
    <w:p w14:paraId="0EFAAF7C" w14:textId="77777777" w:rsidR="00B4265F" w:rsidRDefault="00B4265F" w:rsidP="00B4265F"/>
    <w:p w14:paraId="2668F4AF" w14:textId="482C6F42" w:rsidR="00B4265F" w:rsidRDefault="00DF0A06" w:rsidP="00B4265F">
      <w:r>
        <w:t>4</w:t>
      </w:r>
      <w:r w:rsidR="00B4265F">
        <w:t>.</w:t>
      </w:r>
      <w:r w:rsidR="00B4265F">
        <w:tab/>
      </w:r>
      <w:r w:rsidR="00324B1B">
        <w:t>Ding</w:t>
      </w:r>
      <w:r w:rsidR="00917FA8">
        <w:t xml:space="preserve"> has a 40 hour work week at $</w:t>
      </w:r>
      <w:r w:rsidR="00C80B15">
        <w:t>30.00</w:t>
      </w:r>
      <w:r w:rsidR="00917FA8">
        <w:t xml:space="preserve"> per hour and averages </w:t>
      </w:r>
      <w:r w:rsidR="00C80B15">
        <w:t>5</w:t>
      </w:r>
      <w:r w:rsidR="00917FA8">
        <w:t xml:space="preserve"> hours of overtime per </w:t>
      </w:r>
    </w:p>
    <w:p w14:paraId="31B47EC7" w14:textId="2BC0A84E" w:rsidR="00917FA8" w:rsidRDefault="00917FA8" w:rsidP="00B4265F">
      <w:pPr>
        <w:ind w:left="720"/>
      </w:pPr>
      <w:r>
        <w:t xml:space="preserve">week at time and a half. His federal and provincial taxes are combined rate at </w:t>
      </w:r>
      <w:r w:rsidR="00C80B15">
        <w:t>20.2</w:t>
      </w:r>
      <w:r>
        <w:t>%. He has deductions for CPP, EI and MSP of $</w:t>
      </w:r>
      <w:r w:rsidR="00324B1B">
        <w:t xml:space="preserve">5 </w:t>
      </w:r>
      <w:r w:rsidR="00C80B15">
        <w:t>900.50</w:t>
      </w:r>
      <w:r>
        <w:t>, minus a federal and provincial tax credit of $</w:t>
      </w:r>
      <w:r w:rsidR="00C80B15">
        <w:t>3 706</w:t>
      </w:r>
      <w:r>
        <w:t xml:space="preserve">. What is </w:t>
      </w:r>
      <w:r w:rsidR="00324B1B">
        <w:t>Ding</w:t>
      </w:r>
      <w:r>
        <w:t xml:space="preserve">’s </w:t>
      </w:r>
      <w:r w:rsidR="00C80B15">
        <w:t>bi-weekly</w:t>
      </w:r>
      <w:r>
        <w:t xml:space="preserve"> net pay?</w:t>
      </w:r>
      <w:r w:rsidR="00E509BA">
        <w:t xml:space="preserve"> (6 marks)</w:t>
      </w:r>
    </w:p>
    <w:p w14:paraId="49C35BD6" w14:textId="2143DAC7" w:rsidR="00917FA8" w:rsidRDefault="00917FA8" w:rsidP="00917FA8"/>
    <w:p w14:paraId="1ABE9121" w14:textId="1BD26DE4" w:rsidR="00917FA8" w:rsidRDefault="00917FA8" w:rsidP="00917FA8"/>
    <w:p w14:paraId="4E080A63" w14:textId="258353D4" w:rsidR="00E87891" w:rsidRDefault="00E87891" w:rsidP="00917FA8">
      <w:pPr>
        <w:rPr>
          <w:b/>
          <w:bCs/>
        </w:rPr>
      </w:pPr>
    </w:p>
    <w:p w14:paraId="3A33BA04" w14:textId="332943F7" w:rsidR="00E87891" w:rsidRDefault="00E87891" w:rsidP="00917FA8">
      <w:pPr>
        <w:rPr>
          <w:b/>
          <w:bCs/>
        </w:rPr>
      </w:pPr>
    </w:p>
    <w:p w14:paraId="51213B63" w14:textId="77777777" w:rsidR="00E87891" w:rsidRDefault="00E87891" w:rsidP="00917FA8">
      <w:pPr>
        <w:rPr>
          <w:b/>
          <w:bCs/>
        </w:rPr>
      </w:pPr>
    </w:p>
    <w:p w14:paraId="39B36B54" w14:textId="77777777" w:rsidR="00E87891" w:rsidRDefault="00E87891" w:rsidP="00917FA8">
      <w:pPr>
        <w:rPr>
          <w:b/>
          <w:bCs/>
        </w:rPr>
      </w:pPr>
    </w:p>
    <w:p w14:paraId="177D3A1A" w14:textId="589EA105" w:rsidR="00E87891" w:rsidRPr="00E87891" w:rsidRDefault="00E87891" w:rsidP="00917FA8">
      <w:pPr>
        <w:rPr>
          <w:b/>
          <w:bCs/>
        </w:rPr>
      </w:pPr>
      <w:r w:rsidRPr="00E87891">
        <w:rPr>
          <w:b/>
          <w:bCs/>
        </w:rPr>
        <w:lastRenderedPageBreak/>
        <w:t>Complete the paycheck to find the net pay.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_____/5 marks</w:t>
      </w:r>
    </w:p>
    <w:p w14:paraId="6F36D43C" w14:textId="661CAEB5" w:rsidR="00324B1B" w:rsidRDefault="00E505E5" w:rsidP="00917FA8">
      <w:r>
        <w:t>Round up to 2 decimal places.</w:t>
      </w:r>
    </w:p>
    <w:p w14:paraId="75674997" w14:textId="77777777" w:rsidR="00E505E5" w:rsidRDefault="00E505E5" w:rsidP="00917FA8"/>
    <w:p w14:paraId="39393673" w14:textId="68531B9B" w:rsidR="00917FA8" w:rsidRDefault="00E87891" w:rsidP="00917FA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6FF18" wp14:editId="6CCBC71B">
                <wp:simplePos x="0" y="0"/>
                <wp:positionH relativeFrom="column">
                  <wp:posOffset>847164</wp:posOffset>
                </wp:positionH>
                <wp:positionV relativeFrom="paragraph">
                  <wp:posOffset>12065</wp:posOffset>
                </wp:positionV>
                <wp:extent cx="4570396" cy="5581650"/>
                <wp:effectExtent l="12700" t="12700" r="146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396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95133" w14:textId="77777777" w:rsidR="00E87891" w:rsidRPr="00C95B9C" w:rsidRDefault="00E87891" w:rsidP="00E878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5B9C">
                              <w:rPr>
                                <w:b/>
                                <w:bCs/>
                              </w:rPr>
                              <w:t>Paycheck Stub</w:t>
                            </w:r>
                          </w:p>
                          <w:p w14:paraId="0FDCDB2F" w14:textId="77777777" w:rsidR="00E87891" w:rsidRDefault="00E87891" w:rsidP="00E87891"/>
                          <w:p w14:paraId="26D162C2" w14:textId="77777777" w:rsidR="00E87891" w:rsidRDefault="00E87891" w:rsidP="00E87891"/>
                          <w:p w14:paraId="49C6674C" w14:textId="77777777" w:rsidR="00E87891" w:rsidRDefault="00E87891" w:rsidP="00E87891">
                            <w:r>
                              <w:t>Employer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Telephone</w:t>
                            </w:r>
                          </w:p>
                          <w:p w14:paraId="5B7598A3" w14:textId="6F5CC007" w:rsidR="00E87891" w:rsidRDefault="00DD7018" w:rsidP="00E87891">
                            <w:r w:rsidRPr="00DD7018">
                              <w:rPr>
                                <w:u w:val="single"/>
                              </w:rPr>
                              <w:t>Pre-Cal 10 Infinity</w:t>
                            </w:r>
                            <w:r w:rsidR="00E87891">
                              <w:tab/>
                            </w:r>
                            <w:r w:rsidR="00E8789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D7018">
                              <w:rPr>
                                <w:u w:val="single"/>
                              </w:rPr>
                              <w:t>123 456 7890</w:t>
                            </w:r>
                          </w:p>
                          <w:p w14:paraId="496D90BD" w14:textId="77777777" w:rsidR="00E87891" w:rsidRDefault="00E87891" w:rsidP="00E87891">
                            <w:r>
                              <w:t>Address</w:t>
                            </w:r>
                          </w:p>
                          <w:p w14:paraId="0B566F3E" w14:textId="74EC4CD8" w:rsidR="00E87891" w:rsidRPr="00DD7018" w:rsidRDefault="00DD7018" w:rsidP="00E87891">
                            <w:pPr>
                              <w:rPr>
                                <w:u w:val="single"/>
                              </w:rPr>
                            </w:pPr>
                            <w:r w:rsidRPr="00DD7018">
                              <w:rPr>
                                <w:u w:val="single"/>
                              </w:rPr>
                              <w:t>150 Math Street, Whitehorse, YT.</w:t>
                            </w:r>
                          </w:p>
                          <w:p w14:paraId="0DF64311" w14:textId="77777777" w:rsidR="00E87891" w:rsidRDefault="00E87891" w:rsidP="00E87891">
                            <w:r>
                              <w:t>Employee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SIN</w:t>
                            </w:r>
                          </w:p>
                          <w:p w14:paraId="3B7796BA" w14:textId="48208961" w:rsidR="00E87891" w:rsidRDefault="00DD7018" w:rsidP="00E87891">
                            <w:r w:rsidRPr="00DD7018">
                              <w:rPr>
                                <w:u w:val="single"/>
                              </w:rPr>
                              <w:t>Student Blues</w:t>
                            </w:r>
                            <w:r w:rsidR="00E87891">
                              <w:tab/>
                            </w:r>
                            <w:r w:rsidR="00E8789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D7018">
                              <w:rPr>
                                <w:u w:val="single"/>
                              </w:rPr>
                              <w:t>000 111 222</w:t>
                            </w:r>
                          </w:p>
                          <w:p w14:paraId="75DE3635" w14:textId="77777777" w:rsidR="00E87891" w:rsidRDefault="00E87891" w:rsidP="00E87891">
                            <w:r>
                              <w:t>Address</w:t>
                            </w:r>
                          </w:p>
                          <w:p w14:paraId="68D28AE2" w14:textId="3AA02654" w:rsidR="00E87891" w:rsidRPr="00DD7018" w:rsidRDefault="00DD7018" w:rsidP="00E87891">
                            <w:pPr>
                              <w:rPr>
                                <w:u w:val="single"/>
                              </w:rPr>
                            </w:pPr>
                            <w:r w:rsidRPr="00DD7018">
                              <w:rPr>
                                <w:u w:val="single"/>
                              </w:rPr>
                              <w:t>3.14 Pi Street, Whitehorse, YT.</w:t>
                            </w:r>
                          </w:p>
                          <w:p w14:paraId="7026F536" w14:textId="5F9BF6AD" w:rsidR="00E87891" w:rsidRDefault="00E87891" w:rsidP="00E87891">
                            <w:r>
                              <w:t xml:space="preserve">Period Ending: </w:t>
                            </w:r>
                            <w:r w:rsidR="00DD7018" w:rsidRPr="00DD7018">
                              <w:rPr>
                                <w:u w:val="single"/>
                              </w:rPr>
                              <w:t>May 27, 2022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Pay Date: </w:t>
                            </w:r>
                            <w:r w:rsidR="00DD7018" w:rsidRPr="00DD7018">
                              <w:rPr>
                                <w:u w:val="single"/>
                              </w:rPr>
                              <w:t>June 1, 2022</w:t>
                            </w:r>
                          </w:p>
                          <w:p w14:paraId="219A1526" w14:textId="77777777" w:rsidR="00E87891" w:rsidRDefault="00E87891" w:rsidP="00E8789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3"/>
                              <w:gridCol w:w="1701"/>
                              <w:gridCol w:w="1700"/>
                              <w:gridCol w:w="1770"/>
                            </w:tblGrid>
                            <w:tr w:rsidR="00E87891" w14:paraId="05ACE79E" w14:textId="77777777" w:rsidTr="00FD66B8">
                              <w:tc>
                                <w:tcPr>
                                  <w:tcW w:w="1718" w:type="dxa"/>
                                </w:tcPr>
                                <w:p w14:paraId="2F2A2873" w14:textId="77777777" w:rsidR="00E87891" w:rsidRDefault="00E87891" w:rsidP="00C95B9C">
                                  <w:pPr>
                                    <w:jc w:val="center"/>
                                  </w:pPr>
                                  <w: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7F5E8EDA" w14:textId="77777777" w:rsidR="00E87891" w:rsidRDefault="00E87891" w:rsidP="00C95B9C">
                                  <w:pPr>
                                    <w:jc w:val="center"/>
                                  </w:pPr>
                                  <w: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14:paraId="699B418C" w14:textId="77777777" w:rsidR="00E87891" w:rsidRDefault="00E87891" w:rsidP="00C95B9C">
                                  <w:pPr>
                                    <w:jc w:val="center"/>
                                  </w:pPr>
                                  <w: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14:paraId="042E778C" w14:textId="77777777" w:rsidR="00E87891" w:rsidRPr="00C95B9C" w:rsidRDefault="00E87891" w:rsidP="00C95B9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5B9C">
                                    <w:rPr>
                                      <w:b/>
                                      <w:bCs/>
                                    </w:rPr>
                                    <w:t>Gross Pay</w:t>
                                  </w:r>
                                </w:p>
                              </w:tc>
                            </w:tr>
                            <w:tr w:rsidR="00E87891" w14:paraId="070F1EC7" w14:textId="77777777" w:rsidTr="00FD66B8">
                              <w:tc>
                                <w:tcPr>
                                  <w:tcW w:w="1718" w:type="dxa"/>
                                </w:tcPr>
                                <w:p w14:paraId="553E3CE3" w14:textId="2E5C93BF" w:rsidR="00E87891" w:rsidRDefault="00DD7018" w:rsidP="00DD7018">
                                  <w:pPr>
                                    <w:jc w:val="center"/>
                                  </w:pPr>
                                  <w:r>
                                    <w:t>Full - time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4FB2BBE9" w14:textId="049F1CF1" w:rsidR="00E87891" w:rsidRDefault="00DD7018" w:rsidP="00DD7018">
                                  <w:pPr>
                                    <w:jc w:val="center"/>
                                  </w:pPr>
                                  <w:r>
                                    <w:t>$29.15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14:paraId="16DFC59E" w14:textId="3931D2A7" w:rsidR="00E87891" w:rsidRDefault="00DD7018" w:rsidP="00DD7018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14:paraId="21AD0E6D" w14:textId="13711D12" w:rsidR="00E87891" w:rsidRDefault="00DD7018">
                                  <w: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14:paraId="6A1C6E17" w14:textId="77777777" w:rsidR="00E87891" w:rsidRDefault="00E87891" w:rsidP="00E8789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0"/>
                              <w:gridCol w:w="3444"/>
                            </w:tblGrid>
                            <w:tr w:rsidR="00DD7018" w14:paraId="1289F4BD" w14:textId="77777777" w:rsidTr="001B5049">
                              <w:tc>
                                <w:tcPr>
                                  <w:tcW w:w="6859" w:type="dxa"/>
                                  <w:gridSpan w:val="2"/>
                                </w:tcPr>
                                <w:p w14:paraId="3D376E29" w14:textId="582550DB" w:rsidR="00DD7018" w:rsidRDefault="00DD7018">
                                  <w:r>
                                    <w:t>Deductions</w:t>
                                  </w:r>
                                </w:p>
                              </w:tc>
                            </w:tr>
                            <w:tr w:rsidR="00E87891" w14:paraId="0105E347" w14:textId="77777777" w:rsidTr="00DD7018">
                              <w:tc>
                                <w:tcPr>
                                  <w:tcW w:w="3432" w:type="dxa"/>
                                </w:tcPr>
                                <w:p w14:paraId="517EA1F8" w14:textId="60BE959E" w:rsidR="00E87891" w:rsidRDefault="00E87891">
                                  <w:r>
                                    <w:t>Federal Tax (</w:t>
                                  </w:r>
                                  <w:r w:rsidR="00DD7018">
                                    <w:t>13.5%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14:paraId="0218807D" w14:textId="22F577B5" w:rsidR="00E87891" w:rsidRDefault="00E505E5">
                                  <w:r>
                                    <w:t>___________________________</w:t>
                                  </w:r>
                                </w:p>
                              </w:tc>
                            </w:tr>
                            <w:tr w:rsidR="00E87891" w14:paraId="0B42ED6F" w14:textId="77777777" w:rsidTr="00DD7018">
                              <w:tc>
                                <w:tcPr>
                                  <w:tcW w:w="3432" w:type="dxa"/>
                                </w:tcPr>
                                <w:p w14:paraId="59ECC02F" w14:textId="14B78D90" w:rsidR="00E87891" w:rsidRDefault="00E87891">
                                  <w:r>
                                    <w:t>Provincial Tax (</w:t>
                                  </w:r>
                                  <w:r w:rsidR="00DD7018">
                                    <w:t>8.3%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14:paraId="6A95AE0C" w14:textId="589E683C" w:rsidR="00E87891" w:rsidRDefault="00E505E5">
                                  <w:r>
                                    <w:t>___________________________</w:t>
                                  </w:r>
                                </w:p>
                              </w:tc>
                            </w:tr>
                            <w:tr w:rsidR="00E87891" w14:paraId="231C6F3C" w14:textId="77777777" w:rsidTr="00DD7018">
                              <w:tc>
                                <w:tcPr>
                                  <w:tcW w:w="3432" w:type="dxa"/>
                                </w:tcPr>
                                <w:p w14:paraId="219B8475" w14:textId="2B45572E" w:rsidR="00E87891" w:rsidRDefault="00E87891">
                                  <w:r>
                                    <w:t>EI</w:t>
                                  </w:r>
                                  <w:r w:rsidR="00DD7018"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14:paraId="66353AC4" w14:textId="6AF0069B" w:rsidR="00E87891" w:rsidRDefault="00E505E5">
                                  <w:r>
                                    <w:t xml:space="preserve">                    $ 101.50</w:t>
                                  </w:r>
                                </w:p>
                              </w:tc>
                            </w:tr>
                            <w:tr w:rsidR="00E87891" w14:paraId="37679CC1" w14:textId="77777777" w:rsidTr="00DD7018">
                              <w:tc>
                                <w:tcPr>
                                  <w:tcW w:w="3432" w:type="dxa"/>
                                </w:tcPr>
                                <w:p w14:paraId="14E41835" w14:textId="77777777" w:rsidR="00E87891" w:rsidRDefault="00E87891">
                                  <w:r>
                                    <w:t>CPP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14:paraId="0D8160B4" w14:textId="79DCDCF5" w:rsidR="00E87891" w:rsidRDefault="00E505E5">
                                  <w:r>
                                    <w:t xml:space="preserve">                    $   78.25</w:t>
                                  </w:r>
                                </w:p>
                              </w:tc>
                            </w:tr>
                            <w:tr w:rsidR="00E87891" w14:paraId="0F6CD6ED" w14:textId="77777777" w:rsidTr="00DD7018">
                              <w:tc>
                                <w:tcPr>
                                  <w:tcW w:w="3432" w:type="dxa"/>
                                </w:tcPr>
                                <w:p w14:paraId="1CF556E8" w14:textId="77777777" w:rsidR="00E87891" w:rsidRDefault="00E87891">
                                  <w:r>
                                    <w:t>Medical/Health Insurance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14:paraId="0B13BE01" w14:textId="561452B6" w:rsidR="00E87891" w:rsidRDefault="00E505E5">
                                  <w:r>
                                    <w:t xml:space="preserve">                    $   39.20</w:t>
                                  </w:r>
                                </w:p>
                              </w:tc>
                            </w:tr>
                            <w:tr w:rsidR="00E87891" w14:paraId="3BE94AAC" w14:textId="77777777" w:rsidTr="00DD7018">
                              <w:tc>
                                <w:tcPr>
                                  <w:tcW w:w="3432" w:type="dxa"/>
                                </w:tcPr>
                                <w:p w14:paraId="5D7DFC2A" w14:textId="77777777" w:rsidR="00E87891" w:rsidRDefault="00E87891">
                                  <w:r>
                                    <w:t>Union Dues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14:paraId="453FCEB2" w14:textId="600213C0" w:rsidR="00E87891" w:rsidRDefault="00E505E5">
                                  <w:r>
                                    <w:t xml:space="preserve">                    $   20.70</w:t>
                                  </w:r>
                                </w:p>
                              </w:tc>
                            </w:tr>
                            <w:tr w:rsidR="00E87891" w14:paraId="0B6141F1" w14:textId="77777777" w:rsidTr="00DD7018">
                              <w:tc>
                                <w:tcPr>
                                  <w:tcW w:w="3432" w:type="dxa"/>
                                </w:tcPr>
                                <w:p w14:paraId="7FE27150" w14:textId="77777777" w:rsidR="00E87891" w:rsidRDefault="00E87891">
                                  <w: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14:paraId="2D21F92F" w14:textId="77777777" w:rsidR="00E87891" w:rsidRDefault="00E87891"/>
                              </w:tc>
                            </w:tr>
                            <w:tr w:rsidR="00E87891" w14:paraId="11CC8C4A" w14:textId="77777777" w:rsidTr="00DD7018">
                              <w:tc>
                                <w:tcPr>
                                  <w:tcW w:w="3432" w:type="dxa"/>
                                </w:tcPr>
                                <w:p w14:paraId="2D2B6111" w14:textId="77777777" w:rsidR="00E87891" w:rsidRPr="00C95B9C" w:rsidRDefault="00E8789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5B9C">
                                    <w:rPr>
                                      <w:b/>
                                      <w:bCs/>
                                    </w:rPr>
                                    <w:t>Total Deductions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</w:tcPr>
                                <w:p w14:paraId="74378A96" w14:textId="574F3547" w:rsidR="00E87891" w:rsidRDefault="00E505E5">
                                  <w:r>
                                    <w:t>___________________________</w:t>
                                  </w:r>
                                </w:p>
                              </w:tc>
                            </w:tr>
                          </w:tbl>
                          <w:p w14:paraId="6F2EA6A8" w14:textId="77777777" w:rsidR="00E87891" w:rsidRDefault="00E87891" w:rsidP="00E87891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0"/>
                              <w:gridCol w:w="3444"/>
                            </w:tblGrid>
                            <w:tr w:rsidR="00E87891" w14:paraId="3604BED2" w14:textId="77777777" w:rsidTr="00C84874">
                              <w:tc>
                                <w:tcPr>
                                  <w:tcW w:w="6859" w:type="dxa"/>
                                  <w:gridSpan w:val="2"/>
                                </w:tcPr>
                                <w:p w14:paraId="6BBC6893" w14:textId="77777777" w:rsidR="00E87891" w:rsidRDefault="00E87891"/>
                              </w:tc>
                            </w:tr>
                            <w:tr w:rsidR="00E87891" w14:paraId="12B79E40" w14:textId="77777777" w:rsidTr="00C95B9C">
                              <w:tc>
                                <w:tcPr>
                                  <w:tcW w:w="3430" w:type="dxa"/>
                                </w:tcPr>
                                <w:p w14:paraId="6F195C06" w14:textId="77777777" w:rsidR="00E87891" w:rsidRPr="00C95B9C" w:rsidRDefault="00E8789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5B9C">
                                    <w:rPr>
                                      <w:b/>
                                      <w:bCs/>
                                    </w:rPr>
                                    <w:t>Net Pay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</w:tcPr>
                                <w:p w14:paraId="3AEC34F0" w14:textId="7F2AAEB1" w:rsidR="00E87891" w:rsidRDefault="00E505E5">
                                  <w:r>
                                    <w:t>___________________________</w:t>
                                  </w:r>
                                </w:p>
                              </w:tc>
                            </w:tr>
                          </w:tbl>
                          <w:p w14:paraId="293EC688" w14:textId="77777777" w:rsidR="00E87891" w:rsidRDefault="00E87891" w:rsidP="00E87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6FF18" id="Text Box 5" o:spid="_x0000_s1028" type="#_x0000_t202" style="position:absolute;margin-left:66.7pt;margin-top:.95pt;width:359.85pt;height:43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" fillcolor="white [3201]" strokeweight="2pt">
                <v:textbox>
                  <w:txbxContent>
                    <w:p w14:paraId="16E95133" w14:textId="77777777" w:rsidR="00E87891" w:rsidRPr="00C95B9C" w:rsidRDefault="00E87891" w:rsidP="00E878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5B9C">
                        <w:rPr>
                          <w:b/>
                          <w:bCs/>
                        </w:rPr>
                        <w:t>Paycheck Stub</w:t>
                      </w:r>
                    </w:p>
                    <w:p w14:paraId="0FDCDB2F" w14:textId="77777777" w:rsidR="00E87891" w:rsidRDefault="00E87891" w:rsidP="00E87891"/>
                    <w:p w14:paraId="26D162C2" w14:textId="77777777" w:rsidR="00E87891" w:rsidRDefault="00E87891" w:rsidP="00E87891"/>
                    <w:p w14:paraId="49C6674C" w14:textId="77777777" w:rsidR="00E87891" w:rsidRDefault="00E87891" w:rsidP="00E87891">
                      <w:r>
                        <w:t>Employer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Telephone</w:t>
                      </w:r>
                    </w:p>
                    <w:p w14:paraId="5B7598A3" w14:textId="6F5CC007" w:rsidR="00E87891" w:rsidRDefault="00DD7018" w:rsidP="00E87891">
                      <w:r w:rsidRPr="00DD7018">
                        <w:rPr>
                          <w:u w:val="single"/>
                        </w:rPr>
                        <w:t>Pre-Cal 10 Infinity</w:t>
                      </w:r>
                      <w:r w:rsidR="00E87891">
                        <w:tab/>
                      </w:r>
                      <w:r w:rsidR="00E8789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D7018">
                        <w:rPr>
                          <w:u w:val="single"/>
                        </w:rPr>
                        <w:t>123 456 7890</w:t>
                      </w:r>
                    </w:p>
                    <w:p w14:paraId="496D90BD" w14:textId="77777777" w:rsidR="00E87891" w:rsidRDefault="00E87891" w:rsidP="00E87891">
                      <w:r>
                        <w:t>Address</w:t>
                      </w:r>
                    </w:p>
                    <w:p w14:paraId="0B566F3E" w14:textId="74EC4CD8" w:rsidR="00E87891" w:rsidRPr="00DD7018" w:rsidRDefault="00DD7018" w:rsidP="00E87891">
                      <w:pPr>
                        <w:rPr>
                          <w:u w:val="single"/>
                        </w:rPr>
                      </w:pPr>
                      <w:r w:rsidRPr="00DD7018">
                        <w:rPr>
                          <w:u w:val="single"/>
                        </w:rPr>
                        <w:t>150 Math Street, Whitehorse, YT.</w:t>
                      </w:r>
                    </w:p>
                    <w:p w14:paraId="0DF64311" w14:textId="77777777" w:rsidR="00E87891" w:rsidRDefault="00E87891" w:rsidP="00E87891">
                      <w:r>
                        <w:t>Employee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SIN</w:t>
                      </w:r>
                    </w:p>
                    <w:p w14:paraId="3B7796BA" w14:textId="48208961" w:rsidR="00E87891" w:rsidRDefault="00DD7018" w:rsidP="00E87891">
                      <w:r w:rsidRPr="00DD7018">
                        <w:rPr>
                          <w:u w:val="single"/>
                        </w:rPr>
                        <w:t>Student Blues</w:t>
                      </w:r>
                      <w:r w:rsidR="00E87891">
                        <w:tab/>
                      </w:r>
                      <w:r w:rsidR="00E87891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D7018">
                        <w:rPr>
                          <w:u w:val="single"/>
                        </w:rPr>
                        <w:t>000 111 222</w:t>
                      </w:r>
                    </w:p>
                    <w:p w14:paraId="75DE3635" w14:textId="77777777" w:rsidR="00E87891" w:rsidRDefault="00E87891" w:rsidP="00E87891">
                      <w:r>
                        <w:t>Address</w:t>
                      </w:r>
                    </w:p>
                    <w:p w14:paraId="68D28AE2" w14:textId="3AA02654" w:rsidR="00E87891" w:rsidRPr="00DD7018" w:rsidRDefault="00DD7018" w:rsidP="00E87891">
                      <w:pPr>
                        <w:rPr>
                          <w:u w:val="single"/>
                        </w:rPr>
                      </w:pPr>
                      <w:r w:rsidRPr="00DD7018">
                        <w:rPr>
                          <w:u w:val="single"/>
                        </w:rPr>
                        <w:t>3.14 Pi Street, Whitehorse, YT.</w:t>
                      </w:r>
                    </w:p>
                    <w:p w14:paraId="7026F536" w14:textId="5F9BF6AD" w:rsidR="00E87891" w:rsidRDefault="00E87891" w:rsidP="00E87891">
                      <w:r>
                        <w:t xml:space="preserve">Period Ending: </w:t>
                      </w:r>
                      <w:r w:rsidR="00DD7018" w:rsidRPr="00DD7018">
                        <w:rPr>
                          <w:u w:val="single"/>
                        </w:rPr>
                        <w:t>May 27, 2022</w:t>
                      </w:r>
                      <w:r>
                        <w:tab/>
                      </w:r>
                      <w:r>
                        <w:tab/>
                        <w:t xml:space="preserve">Pay Date: </w:t>
                      </w:r>
                      <w:r w:rsidR="00DD7018" w:rsidRPr="00DD7018">
                        <w:rPr>
                          <w:u w:val="single"/>
                        </w:rPr>
                        <w:t>June 1, 2022</w:t>
                      </w:r>
                    </w:p>
                    <w:p w14:paraId="219A1526" w14:textId="77777777" w:rsidR="00E87891" w:rsidRDefault="00E87891" w:rsidP="00E8789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3"/>
                        <w:gridCol w:w="1701"/>
                        <w:gridCol w:w="1700"/>
                        <w:gridCol w:w="1770"/>
                      </w:tblGrid>
                      <w:tr w:rsidR="00E87891" w14:paraId="05ACE79E" w14:textId="77777777" w:rsidTr="00FD66B8">
                        <w:tc>
                          <w:tcPr>
                            <w:tcW w:w="1718" w:type="dxa"/>
                          </w:tcPr>
                          <w:p w14:paraId="2F2A2873" w14:textId="77777777" w:rsidR="00E87891" w:rsidRDefault="00E87891" w:rsidP="00C95B9C">
                            <w:pPr>
                              <w:jc w:val="center"/>
                            </w:pPr>
                            <w:r>
                              <w:t>Earnings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14:paraId="7F5E8EDA" w14:textId="77777777" w:rsidR="00E87891" w:rsidRDefault="00E87891" w:rsidP="00C95B9C">
                            <w:pPr>
                              <w:jc w:val="center"/>
                            </w:pPr>
                            <w:r>
                              <w:t>Rate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14:paraId="699B418C" w14:textId="77777777" w:rsidR="00E87891" w:rsidRDefault="00E87891" w:rsidP="00C95B9C">
                            <w:pPr>
                              <w:jc w:val="center"/>
                            </w:pPr>
                            <w: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14:paraId="042E778C" w14:textId="77777777" w:rsidR="00E87891" w:rsidRPr="00C95B9C" w:rsidRDefault="00E87891" w:rsidP="00C95B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5B9C">
                              <w:rPr>
                                <w:b/>
                                <w:bCs/>
                              </w:rPr>
                              <w:t>Gross Pay</w:t>
                            </w:r>
                          </w:p>
                        </w:tc>
                      </w:tr>
                      <w:tr w:rsidR="00E87891" w14:paraId="070F1EC7" w14:textId="77777777" w:rsidTr="00FD66B8">
                        <w:tc>
                          <w:tcPr>
                            <w:tcW w:w="1718" w:type="dxa"/>
                          </w:tcPr>
                          <w:p w14:paraId="553E3CE3" w14:textId="2E5C93BF" w:rsidR="00E87891" w:rsidRDefault="00DD7018" w:rsidP="00DD7018">
                            <w:pPr>
                              <w:jc w:val="center"/>
                            </w:pPr>
                            <w:r>
                              <w:t>Full - time</w:t>
                            </w:r>
                          </w:p>
                        </w:tc>
                        <w:tc>
                          <w:tcPr>
                            <w:tcW w:w="1718" w:type="dxa"/>
                          </w:tcPr>
                          <w:p w14:paraId="4FB2BBE9" w14:textId="049F1CF1" w:rsidR="00E87891" w:rsidRDefault="00DD7018" w:rsidP="00DD7018">
                            <w:pPr>
                              <w:jc w:val="center"/>
                            </w:pPr>
                            <w:r>
                              <w:t>$29.15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14:paraId="16DFC59E" w14:textId="3931D2A7" w:rsidR="00E87891" w:rsidRDefault="00DD7018" w:rsidP="00DD7018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14:paraId="21AD0E6D" w14:textId="13711D12" w:rsidR="00E87891" w:rsidRDefault="00DD7018">
                            <w:r>
                              <w:t>_____________</w:t>
                            </w:r>
                          </w:p>
                        </w:tc>
                      </w:tr>
                    </w:tbl>
                    <w:p w14:paraId="6A1C6E17" w14:textId="77777777" w:rsidR="00E87891" w:rsidRDefault="00E87891" w:rsidP="00E8789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30"/>
                        <w:gridCol w:w="3444"/>
                      </w:tblGrid>
                      <w:tr w:rsidR="00DD7018" w14:paraId="1289F4BD" w14:textId="77777777" w:rsidTr="001B5049">
                        <w:tc>
                          <w:tcPr>
                            <w:tcW w:w="6859" w:type="dxa"/>
                            <w:gridSpan w:val="2"/>
                          </w:tcPr>
                          <w:p w14:paraId="3D376E29" w14:textId="582550DB" w:rsidR="00DD7018" w:rsidRDefault="00DD7018">
                            <w:r>
                              <w:t>Deductions</w:t>
                            </w:r>
                          </w:p>
                        </w:tc>
                      </w:tr>
                      <w:tr w:rsidR="00E87891" w14:paraId="0105E347" w14:textId="77777777" w:rsidTr="00DD7018">
                        <w:tc>
                          <w:tcPr>
                            <w:tcW w:w="3432" w:type="dxa"/>
                          </w:tcPr>
                          <w:p w14:paraId="517EA1F8" w14:textId="60BE959E" w:rsidR="00E87891" w:rsidRDefault="00E87891">
                            <w:r>
                              <w:t>Federal Tax (</w:t>
                            </w:r>
                            <w:r w:rsidR="00DD7018">
                              <w:t>13.5%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14:paraId="0218807D" w14:textId="22F577B5" w:rsidR="00E87891" w:rsidRDefault="00E505E5">
                            <w:r>
                              <w:t>___________________________</w:t>
                            </w:r>
                          </w:p>
                        </w:tc>
                      </w:tr>
                      <w:tr w:rsidR="00E87891" w14:paraId="0B42ED6F" w14:textId="77777777" w:rsidTr="00DD7018">
                        <w:tc>
                          <w:tcPr>
                            <w:tcW w:w="3432" w:type="dxa"/>
                          </w:tcPr>
                          <w:p w14:paraId="59ECC02F" w14:textId="14B78D90" w:rsidR="00E87891" w:rsidRDefault="00E87891">
                            <w:r>
                              <w:t>Provincial Tax (</w:t>
                            </w:r>
                            <w:r w:rsidR="00DD7018">
                              <w:t>8.3%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14:paraId="6A95AE0C" w14:textId="589E683C" w:rsidR="00E87891" w:rsidRDefault="00E505E5">
                            <w:r>
                              <w:t>___________________________</w:t>
                            </w:r>
                          </w:p>
                        </w:tc>
                      </w:tr>
                      <w:tr w:rsidR="00E87891" w14:paraId="231C6F3C" w14:textId="77777777" w:rsidTr="00DD7018">
                        <w:tc>
                          <w:tcPr>
                            <w:tcW w:w="3432" w:type="dxa"/>
                          </w:tcPr>
                          <w:p w14:paraId="219B8475" w14:textId="2B45572E" w:rsidR="00E87891" w:rsidRDefault="00E87891">
                            <w:r>
                              <w:t>EI</w:t>
                            </w:r>
                            <w:r w:rsidR="00DD7018"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14:paraId="66353AC4" w14:textId="6AF0069B" w:rsidR="00E87891" w:rsidRDefault="00E505E5">
                            <w:r>
                              <w:t xml:space="preserve">                    $ 101.50</w:t>
                            </w:r>
                          </w:p>
                        </w:tc>
                      </w:tr>
                      <w:tr w:rsidR="00E87891" w14:paraId="37679CC1" w14:textId="77777777" w:rsidTr="00DD7018">
                        <w:tc>
                          <w:tcPr>
                            <w:tcW w:w="3432" w:type="dxa"/>
                          </w:tcPr>
                          <w:p w14:paraId="14E41835" w14:textId="77777777" w:rsidR="00E87891" w:rsidRDefault="00E87891">
                            <w:r>
                              <w:t>CPP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14:paraId="0D8160B4" w14:textId="79DCDCF5" w:rsidR="00E87891" w:rsidRDefault="00E505E5">
                            <w:r>
                              <w:t xml:space="preserve">                    $   78.25</w:t>
                            </w:r>
                          </w:p>
                        </w:tc>
                      </w:tr>
                      <w:tr w:rsidR="00E87891" w14:paraId="0F6CD6ED" w14:textId="77777777" w:rsidTr="00DD7018">
                        <w:tc>
                          <w:tcPr>
                            <w:tcW w:w="3432" w:type="dxa"/>
                          </w:tcPr>
                          <w:p w14:paraId="1CF556E8" w14:textId="77777777" w:rsidR="00E87891" w:rsidRDefault="00E87891">
                            <w:r>
                              <w:t>Medical/Health Insurance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14:paraId="0B13BE01" w14:textId="561452B6" w:rsidR="00E87891" w:rsidRDefault="00E505E5">
                            <w:r>
                              <w:t xml:space="preserve">                    $   39.20</w:t>
                            </w:r>
                          </w:p>
                        </w:tc>
                      </w:tr>
                      <w:tr w:rsidR="00E87891" w14:paraId="3BE94AAC" w14:textId="77777777" w:rsidTr="00DD7018">
                        <w:tc>
                          <w:tcPr>
                            <w:tcW w:w="3432" w:type="dxa"/>
                          </w:tcPr>
                          <w:p w14:paraId="5D7DFC2A" w14:textId="77777777" w:rsidR="00E87891" w:rsidRDefault="00E87891">
                            <w:r>
                              <w:t>Union Dues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14:paraId="453FCEB2" w14:textId="600213C0" w:rsidR="00E87891" w:rsidRDefault="00E505E5">
                            <w:r>
                              <w:t xml:space="preserve">                    $   20.70</w:t>
                            </w:r>
                          </w:p>
                        </w:tc>
                      </w:tr>
                      <w:tr w:rsidR="00E87891" w14:paraId="0B6141F1" w14:textId="77777777" w:rsidTr="00DD7018">
                        <w:tc>
                          <w:tcPr>
                            <w:tcW w:w="3432" w:type="dxa"/>
                          </w:tcPr>
                          <w:p w14:paraId="7FE27150" w14:textId="77777777" w:rsidR="00E87891" w:rsidRDefault="00E87891">
                            <w:r>
                              <w:t>Other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14:paraId="2D21F92F" w14:textId="77777777" w:rsidR="00E87891" w:rsidRDefault="00E87891"/>
                        </w:tc>
                      </w:tr>
                      <w:tr w:rsidR="00E87891" w14:paraId="11CC8C4A" w14:textId="77777777" w:rsidTr="00DD7018">
                        <w:tc>
                          <w:tcPr>
                            <w:tcW w:w="3432" w:type="dxa"/>
                          </w:tcPr>
                          <w:p w14:paraId="2D2B6111" w14:textId="77777777" w:rsidR="00E87891" w:rsidRPr="00C95B9C" w:rsidRDefault="00E878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5B9C">
                              <w:rPr>
                                <w:b/>
                                <w:bCs/>
                              </w:rPr>
                              <w:t>Total Deductions</w:t>
                            </w:r>
                          </w:p>
                        </w:tc>
                        <w:tc>
                          <w:tcPr>
                            <w:tcW w:w="3427" w:type="dxa"/>
                          </w:tcPr>
                          <w:p w14:paraId="74378A96" w14:textId="574F3547" w:rsidR="00E87891" w:rsidRDefault="00E505E5">
                            <w:r>
                              <w:t>___________________________</w:t>
                            </w:r>
                          </w:p>
                        </w:tc>
                      </w:tr>
                    </w:tbl>
                    <w:p w14:paraId="6F2EA6A8" w14:textId="77777777" w:rsidR="00E87891" w:rsidRDefault="00E87891" w:rsidP="00E87891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30"/>
                        <w:gridCol w:w="3444"/>
                      </w:tblGrid>
                      <w:tr w:rsidR="00E87891" w14:paraId="3604BED2" w14:textId="77777777" w:rsidTr="00C84874">
                        <w:tc>
                          <w:tcPr>
                            <w:tcW w:w="6859" w:type="dxa"/>
                            <w:gridSpan w:val="2"/>
                          </w:tcPr>
                          <w:p w14:paraId="6BBC6893" w14:textId="77777777" w:rsidR="00E87891" w:rsidRDefault="00E87891"/>
                        </w:tc>
                      </w:tr>
                      <w:tr w:rsidR="00E87891" w14:paraId="12B79E40" w14:textId="77777777" w:rsidTr="00C95B9C">
                        <w:tc>
                          <w:tcPr>
                            <w:tcW w:w="3430" w:type="dxa"/>
                          </w:tcPr>
                          <w:p w14:paraId="6F195C06" w14:textId="77777777" w:rsidR="00E87891" w:rsidRPr="00C95B9C" w:rsidRDefault="00E878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5B9C">
                              <w:rPr>
                                <w:b/>
                                <w:bCs/>
                              </w:rPr>
                              <w:t>Net Pay</w:t>
                            </w:r>
                          </w:p>
                        </w:tc>
                        <w:tc>
                          <w:tcPr>
                            <w:tcW w:w="3429" w:type="dxa"/>
                          </w:tcPr>
                          <w:p w14:paraId="3AEC34F0" w14:textId="7F2AAEB1" w:rsidR="00E87891" w:rsidRDefault="00E505E5">
                            <w:r>
                              <w:t>___________________________</w:t>
                            </w:r>
                          </w:p>
                        </w:tc>
                      </w:tr>
                    </w:tbl>
                    <w:p w14:paraId="293EC688" w14:textId="77777777" w:rsidR="00E87891" w:rsidRDefault="00E87891" w:rsidP="00E87891"/>
                  </w:txbxContent>
                </v:textbox>
              </v:shape>
            </w:pict>
          </mc:Fallback>
        </mc:AlternateContent>
      </w:r>
    </w:p>
    <w:p w14:paraId="5A4E9A05" w14:textId="1477897C" w:rsidR="004C2B6A" w:rsidRDefault="004C2B6A" w:rsidP="00917FA8"/>
    <w:p w14:paraId="48E22174" w14:textId="262A3CF4" w:rsidR="004C2B6A" w:rsidRDefault="004C2B6A" w:rsidP="00917FA8"/>
    <w:p w14:paraId="3D712000" w14:textId="37E58527" w:rsidR="004C2B6A" w:rsidRDefault="004C2B6A" w:rsidP="00917FA8"/>
    <w:p w14:paraId="7B320B3F" w14:textId="72B23CED" w:rsidR="004C2B6A" w:rsidRDefault="004C2B6A" w:rsidP="00917FA8"/>
    <w:p w14:paraId="3AD836FA" w14:textId="13C1D76F" w:rsidR="00E87891" w:rsidRDefault="00E87891" w:rsidP="00917FA8"/>
    <w:p w14:paraId="0E728329" w14:textId="5A1E7A75" w:rsidR="00E87891" w:rsidRDefault="00E87891" w:rsidP="00917FA8"/>
    <w:p w14:paraId="5E4CCE0B" w14:textId="43895948" w:rsidR="00E87891" w:rsidRDefault="00E87891" w:rsidP="00917FA8"/>
    <w:p w14:paraId="0732FE78" w14:textId="4A58F6DE" w:rsidR="00E87891" w:rsidRDefault="00E87891" w:rsidP="00917FA8"/>
    <w:p w14:paraId="5203821B" w14:textId="6BA32F61" w:rsidR="00E87891" w:rsidRDefault="00E87891" w:rsidP="00917FA8"/>
    <w:p w14:paraId="6E5D99D1" w14:textId="17E2D140" w:rsidR="00E87891" w:rsidRDefault="00E87891" w:rsidP="00917FA8"/>
    <w:p w14:paraId="7382547F" w14:textId="69F07A94" w:rsidR="00E87891" w:rsidRDefault="00E87891" w:rsidP="00917FA8"/>
    <w:p w14:paraId="499B7614" w14:textId="6C0DAFD6" w:rsidR="00E87891" w:rsidRDefault="00E87891" w:rsidP="00917FA8"/>
    <w:p w14:paraId="641F8506" w14:textId="283F20C1" w:rsidR="00E87891" w:rsidRDefault="00E87891" w:rsidP="00917FA8"/>
    <w:p w14:paraId="18D86355" w14:textId="406777D7" w:rsidR="00E87891" w:rsidRDefault="00E87891" w:rsidP="00917FA8"/>
    <w:p w14:paraId="5C6D4347" w14:textId="66BAE244" w:rsidR="00E87891" w:rsidRDefault="00E87891" w:rsidP="00917FA8"/>
    <w:p w14:paraId="2A8744FD" w14:textId="226E622C" w:rsidR="00E87891" w:rsidRDefault="00E87891" w:rsidP="00917FA8"/>
    <w:p w14:paraId="7FB8F7AA" w14:textId="7602321C" w:rsidR="00E87891" w:rsidRDefault="00E87891" w:rsidP="00917FA8"/>
    <w:p w14:paraId="4D495807" w14:textId="11C2E820" w:rsidR="00E87891" w:rsidRDefault="00E87891" w:rsidP="00917FA8"/>
    <w:p w14:paraId="7D4FD675" w14:textId="7AE3479A" w:rsidR="00E87891" w:rsidRDefault="00E87891" w:rsidP="00917FA8"/>
    <w:p w14:paraId="7C3EDDF2" w14:textId="12D588A0" w:rsidR="00E87891" w:rsidRDefault="00E87891" w:rsidP="00917FA8"/>
    <w:p w14:paraId="24E71168" w14:textId="4F938DDC" w:rsidR="00E87891" w:rsidRDefault="00E87891" w:rsidP="00917FA8"/>
    <w:p w14:paraId="6AB60AE9" w14:textId="64CD6C40" w:rsidR="00E87891" w:rsidRDefault="00E87891" w:rsidP="00917FA8"/>
    <w:p w14:paraId="37BECAC3" w14:textId="2D7569D1" w:rsidR="00E87891" w:rsidRDefault="00E87891" w:rsidP="00917FA8"/>
    <w:p w14:paraId="0C693BA3" w14:textId="3C21A558" w:rsidR="00E87891" w:rsidRDefault="00E87891" w:rsidP="00917FA8"/>
    <w:p w14:paraId="71D10598" w14:textId="7AD0963F" w:rsidR="00E87891" w:rsidRDefault="00E87891" w:rsidP="00917FA8"/>
    <w:p w14:paraId="2F20DCCF" w14:textId="1AC3B6A9" w:rsidR="00E87891" w:rsidRDefault="00E87891" w:rsidP="00917FA8"/>
    <w:p w14:paraId="6143337B" w14:textId="6A1AD776" w:rsidR="00E87891" w:rsidRDefault="00E87891" w:rsidP="00917FA8"/>
    <w:p w14:paraId="22C8CBA5" w14:textId="77777777" w:rsidR="00E87891" w:rsidRDefault="00E87891" w:rsidP="00917FA8"/>
    <w:p w14:paraId="2710E36B" w14:textId="4DF150F1" w:rsidR="004C2B6A" w:rsidRDefault="004C2B6A" w:rsidP="00917FA8"/>
    <w:p w14:paraId="3DBB1BEC" w14:textId="0E8D2CE2" w:rsidR="004C2B6A" w:rsidRDefault="004C2B6A" w:rsidP="00917FA8"/>
    <w:p w14:paraId="58FF90F3" w14:textId="5F68929E" w:rsidR="00E87891" w:rsidRDefault="00E87891" w:rsidP="00917FA8"/>
    <w:p w14:paraId="49CD9728" w14:textId="6F2CB89D" w:rsidR="00E87891" w:rsidRDefault="00E87891" w:rsidP="00917FA8"/>
    <w:p w14:paraId="21B34C22" w14:textId="767C79CF" w:rsidR="00E87891" w:rsidRDefault="00E87891" w:rsidP="00917FA8"/>
    <w:p w14:paraId="2059E2A7" w14:textId="77777777" w:rsidR="00E87891" w:rsidRDefault="00E87891" w:rsidP="00917FA8"/>
    <w:p w14:paraId="611B846E" w14:textId="5597C05A" w:rsidR="004C2B6A" w:rsidRDefault="004C2B6A" w:rsidP="00917FA8"/>
    <w:p w14:paraId="39BB1CFB" w14:textId="5A538C51" w:rsidR="00E87891" w:rsidRDefault="00E87891" w:rsidP="00917FA8"/>
    <w:p w14:paraId="523AF609" w14:textId="237CB8FC" w:rsidR="00E87891" w:rsidRDefault="00E87891" w:rsidP="00917FA8"/>
    <w:p w14:paraId="02D1589E" w14:textId="34415A4D" w:rsidR="00E505E5" w:rsidRDefault="00E505E5" w:rsidP="00917FA8"/>
    <w:p w14:paraId="4A31F897" w14:textId="7A1AA7AC" w:rsidR="00E505E5" w:rsidRDefault="00E505E5" w:rsidP="00917FA8"/>
    <w:p w14:paraId="6B9F641F" w14:textId="77777777" w:rsidR="00E505E5" w:rsidRDefault="00E505E5" w:rsidP="00917FA8"/>
    <w:p w14:paraId="2E7657AF" w14:textId="22AA9568" w:rsidR="00E87891" w:rsidRDefault="00E87891" w:rsidP="00917FA8">
      <w:r w:rsidRPr="003262AB">
        <w:rPr>
          <w:rFonts w:cstheme="minorHAnsi"/>
          <w:b/>
          <w:bCs/>
          <w:color w:val="000000" w:themeColor="text1"/>
        </w:rPr>
        <w:lastRenderedPageBreak/>
        <w:t>Word Problems</w:t>
      </w:r>
      <w:r>
        <w:rPr>
          <w:rFonts w:cstheme="minorHAnsi"/>
          <w:b/>
          <w:bCs/>
          <w:color w:val="000000" w:themeColor="text1"/>
        </w:rPr>
        <w:t xml:space="preserve"> (Show your solution and encircle the final answer)</w:t>
      </w:r>
      <w:r w:rsidR="00E505E5">
        <w:rPr>
          <w:rFonts w:cstheme="minorHAnsi"/>
          <w:b/>
          <w:bCs/>
          <w:color w:val="000000" w:themeColor="text1"/>
        </w:rPr>
        <w:tab/>
        <w:t>_____/6 marks</w:t>
      </w:r>
    </w:p>
    <w:p w14:paraId="06125805" w14:textId="08C77DCE" w:rsidR="00E87891" w:rsidRDefault="00E87891" w:rsidP="00917FA8"/>
    <w:p w14:paraId="6831EDF9" w14:textId="5E8354C1" w:rsidR="00E87891" w:rsidRDefault="00E87891" w:rsidP="00917FA8"/>
    <w:p w14:paraId="4369EB7B" w14:textId="77777777" w:rsidR="00E87891" w:rsidRDefault="00E87891" w:rsidP="00917FA8"/>
    <w:p w14:paraId="0AE6309F" w14:textId="34B68206" w:rsidR="00917FA8" w:rsidRDefault="00324B1B" w:rsidP="00324B1B">
      <w:pPr>
        <w:ind w:left="1440"/>
      </w:pPr>
      <w:proofErr w:type="spellStart"/>
      <w:r>
        <w:t>Shiela</w:t>
      </w:r>
      <w:proofErr w:type="spellEnd"/>
      <w:r w:rsidR="00917FA8">
        <w:t xml:space="preserve"> has a gross annual income of $</w:t>
      </w:r>
      <w:r>
        <w:t>59 721.54</w:t>
      </w:r>
      <w:r w:rsidR="00917FA8">
        <w:t xml:space="preserve"> Her deductions excluding federal and provincial taxes are: CPP $</w:t>
      </w:r>
      <w:r>
        <w:t>3 198.45</w:t>
      </w:r>
      <w:r w:rsidR="00917FA8">
        <w:t>, EI $</w:t>
      </w:r>
      <w:r>
        <w:t>821.56</w:t>
      </w:r>
      <w:r w:rsidR="00917FA8">
        <w:t>, Union dues $</w:t>
      </w:r>
      <w:r>
        <w:t>867.00</w:t>
      </w:r>
      <w:r w:rsidR="00917FA8">
        <w:t>, and RRSP contributions $</w:t>
      </w:r>
      <w:r>
        <w:t>8500.00</w:t>
      </w:r>
      <w:r w:rsidR="00917FA8">
        <w:t xml:space="preserve">. What is </w:t>
      </w:r>
      <w:proofErr w:type="spellStart"/>
      <w:r>
        <w:t>Shiela’</w:t>
      </w:r>
      <w:r w:rsidR="00917FA8">
        <w:t>s</w:t>
      </w:r>
      <w:proofErr w:type="spellEnd"/>
      <w:r w:rsidR="00917FA8">
        <w:t xml:space="preserve"> semi-monthly net income?</w:t>
      </w:r>
    </w:p>
    <w:p w14:paraId="611C0484" w14:textId="77777777" w:rsidR="00917FA8" w:rsidRDefault="00917FA8" w:rsidP="00917FA8"/>
    <w:p w14:paraId="28404B0A" w14:textId="458B7555" w:rsidR="00917FA8" w:rsidRDefault="00917FA8" w:rsidP="00917FA8"/>
    <w:p w14:paraId="12210849" w14:textId="77777777" w:rsidR="00917FA8" w:rsidRDefault="00917FA8" w:rsidP="00917FA8"/>
    <w:sectPr w:rsidR="00917FA8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3AA5" w14:textId="77777777" w:rsidR="00D75540" w:rsidRDefault="00D75540" w:rsidP="00E87891">
      <w:r>
        <w:separator/>
      </w:r>
    </w:p>
  </w:endnote>
  <w:endnote w:type="continuationSeparator" w:id="0">
    <w:p w14:paraId="542CC080" w14:textId="77777777" w:rsidR="00D75540" w:rsidRDefault="00D75540" w:rsidP="00E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BC4F" w14:textId="77777777" w:rsidR="00D75540" w:rsidRDefault="00D75540" w:rsidP="00E87891">
      <w:r>
        <w:separator/>
      </w:r>
    </w:p>
  </w:footnote>
  <w:footnote w:type="continuationSeparator" w:id="0">
    <w:p w14:paraId="29B25BA4" w14:textId="77777777" w:rsidR="00D75540" w:rsidRDefault="00D75540" w:rsidP="00E8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A8"/>
    <w:rsid w:val="00071A3C"/>
    <w:rsid w:val="00231481"/>
    <w:rsid w:val="003129E0"/>
    <w:rsid w:val="00324B1B"/>
    <w:rsid w:val="003262AB"/>
    <w:rsid w:val="004755FB"/>
    <w:rsid w:val="004C2B6A"/>
    <w:rsid w:val="004D228E"/>
    <w:rsid w:val="008876F2"/>
    <w:rsid w:val="008C2284"/>
    <w:rsid w:val="00917FA8"/>
    <w:rsid w:val="009B7909"/>
    <w:rsid w:val="00B4265F"/>
    <w:rsid w:val="00B46B91"/>
    <w:rsid w:val="00C40A00"/>
    <w:rsid w:val="00C5749F"/>
    <w:rsid w:val="00C80B15"/>
    <w:rsid w:val="00CB5C66"/>
    <w:rsid w:val="00CE788D"/>
    <w:rsid w:val="00CF6A6C"/>
    <w:rsid w:val="00D0567A"/>
    <w:rsid w:val="00D3317F"/>
    <w:rsid w:val="00D650D3"/>
    <w:rsid w:val="00D75540"/>
    <w:rsid w:val="00DD7018"/>
    <w:rsid w:val="00DF0A06"/>
    <w:rsid w:val="00E505E5"/>
    <w:rsid w:val="00E509BA"/>
    <w:rsid w:val="00E87891"/>
    <w:rsid w:val="00E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5B04"/>
  <w15:chartTrackingRefBased/>
  <w15:docId w15:val="{7CF7F8C2-9DFA-6B43-A28C-96ADAC2F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FA8"/>
  </w:style>
  <w:style w:type="table" w:styleId="TableGrid">
    <w:name w:val="Table Grid"/>
    <w:basedOn w:val="TableNormal"/>
    <w:uiPriority w:val="39"/>
    <w:rsid w:val="009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891"/>
  </w:style>
  <w:style w:type="paragraph" w:styleId="Footer">
    <w:name w:val="footer"/>
    <w:basedOn w:val="Normal"/>
    <w:link w:val="FooterChar"/>
    <w:uiPriority w:val="99"/>
    <w:unhideWhenUsed/>
    <w:rsid w:val="00E8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11</cp:revision>
  <cp:lastPrinted>2022-05-27T16:11:00Z</cp:lastPrinted>
  <dcterms:created xsi:type="dcterms:W3CDTF">2021-11-13T21:58:00Z</dcterms:created>
  <dcterms:modified xsi:type="dcterms:W3CDTF">2022-05-27T16:11:00Z</dcterms:modified>
</cp:coreProperties>
</file>